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D4" w:rsidRDefault="00B00A57" w:rsidP="00B00A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A57">
        <w:rPr>
          <w:rFonts w:ascii="Times New Roman" w:hAnsi="Times New Roman"/>
          <w:b/>
          <w:sz w:val="24"/>
          <w:szCs w:val="24"/>
        </w:rPr>
        <w:t>Извещение о проведении открытого конкурса</w:t>
      </w:r>
    </w:p>
    <w:p w:rsidR="00B00A57" w:rsidRPr="00FD69A4" w:rsidRDefault="000A6441" w:rsidP="00B00A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етропавловка</w:t>
      </w:r>
      <w:r w:rsidR="00B00A57" w:rsidRPr="00FD69A4">
        <w:rPr>
          <w:rFonts w:ascii="Times New Roman" w:hAnsi="Times New Roman"/>
        </w:rPr>
        <w:tab/>
      </w:r>
      <w:r w:rsidR="00B00A57" w:rsidRPr="00FD69A4">
        <w:rPr>
          <w:rFonts w:ascii="Times New Roman" w:hAnsi="Times New Roman"/>
        </w:rPr>
        <w:tab/>
      </w:r>
      <w:r w:rsidR="00B00A57" w:rsidRPr="00FD69A4">
        <w:rPr>
          <w:rFonts w:ascii="Times New Roman" w:hAnsi="Times New Roman"/>
        </w:rPr>
        <w:tab/>
      </w:r>
      <w:r w:rsidR="00B00A57" w:rsidRPr="00FD69A4">
        <w:rPr>
          <w:rFonts w:ascii="Times New Roman" w:hAnsi="Times New Roman"/>
        </w:rPr>
        <w:tab/>
      </w:r>
      <w:r w:rsidR="00B00A57" w:rsidRPr="00FD69A4">
        <w:rPr>
          <w:rFonts w:ascii="Times New Roman" w:hAnsi="Times New Roman"/>
        </w:rPr>
        <w:tab/>
      </w:r>
      <w:r w:rsidR="00B00A57" w:rsidRPr="00FD69A4">
        <w:rPr>
          <w:rFonts w:ascii="Times New Roman" w:hAnsi="Times New Roman"/>
        </w:rPr>
        <w:tab/>
      </w:r>
      <w:r w:rsidR="00B00A57" w:rsidRPr="00FD69A4">
        <w:rPr>
          <w:rFonts w:ascii="Times New Roman" w:hAnsi="Times New Roman"/>
        </w:rPr>
        <w:tab/>
      </w:r>
      <w:r w:rsidR="00B00A57" w:rsidRPr="00FD69A4">
        <w:rPr>
          <w:rFonts w:ascii="Times New Roman" w:hAnsi="Times New Roman"/>
        </w:rPr>
        <w:tab/>
      </w:r>
      <w:r w:rsidR="00B00A57" w:rsidRPr="00FD69A4">
        <w:rPr>
          <w:rFonts w:ascii="Times New Roman" w:hAnsi="Times New Roman"/>
        </w:rPr>
        <w:tab/>
      </w:r>
      <w:r w:rsidR="00B00A57" w:rsidRPr="00145399">
        <w:rPr>
          <w:rFonts w:ascii="Times New Roman" w:hAnsi="Times New Roman"/>
        </w:rPr>
        <w:t>«</w:t>
      </w:r>
      <w:r w:rsidR="00E4244A">
        <w:rPr>
          <w:rFonts w:ascii="Times New Roman" w:hAnsi="Times New Roman"/>
        </w:rPr>
        <w:t>2</w:t>
      </w:r>
      <w:r w:rsidR="00B33D38">
        <w:rPr>
          <w:rFonts w:ascii="Times New Roman" w:hAnsi="Times New Roman"/>
        </w:rPr>
        <w:t>8</w:t>
      </w:r>
      <w:r w:rsidR="00B00A57" w:rsidRPr="00145399">
        <w:rPr>
          <w:rFonts w:ascii="Times New Roman" w:hAnsi="Times New Roman"/>
        </w:rPr>
        <w:t>»</w:t>
      </w:r>
      <w:r w:rsidR="00B00A57" w:rsidRPr="00FD69A4">
        <w:rPr>
          <w:rFonts w:ascii="Times New Roman" w:hAnsi="Times New Roman"/>
        </w:rPr>
        <w:t xml:space="preserve"> мая 2014г.</w:t>
      </w:r>
    </w:p>
    <w:p w:rsidR="00B00A57" w:rsidRPr="00FD69A4" w:rsidRDefault="00B00A57" w:rsidP="00B00A57">
      <w:pPr>
        <w:spacing w:after="0" w:line="240" w:lineRule="auto"/>
        <w:jc w:val="both"/>
        <w:rPr>
          <w:rFonts w:ascii="Times New Roman" w:hAnsi="Times New Roman"/>
        </w:rPr>
      </w:pPr>
    </w:p>
    <w:p w:rsidR="00B00A57" w:rsidRPr="00145399" w:rsidRDefault="00B00A57" w:rsidP="00B00A57">
      <w:pPr>
        <w:pStyle w:val="a4"/>
        <w:ind w:firstLine="709"/>
        <w:rPr>
          <w:sz w:val="22"/>
          <w:szCs w:val="22"/>
          <w:lang w:val="ru-RU"/>
        </w:rPr>
      </w:pPr>
      <w:r w:rsidRPr="00FD69A4">
        <w:rPr>
          <w:b/>
          <w:sz w:val="22"/>
          <w:szCs w:val="22"/>
        </w:rPr>
        <w:t>1</w:t>
      </w:r>
      <w:r w:rsidRPr="00FD69A4">
        <w:rPr>
          <w:sz w:val="22"/>
          <w:szCs w:val="22"/>
        </w:rPr>
        <w:t xml:space="preserve">. </w:t>
      </w:r>
      <w:r w:rsidRPr="00FD69A4">
        <w:rPr>
          <w:b/>
          <w:sz w:val="22"/>
          <w:szCs w:val="22"/>
        </w:rPr>
        <w:t xml:space="preserve">Наименование открытого конкурса: </w:t>
      </w:r>
      <w:r w:rsidRPr="00FD69A4">
        <w:rPr>
          <w:sz w:val="22"/>
          <w:szCs w:val="22"/>
        </w:rPr>
        <w:t>на право заключения договор</w:t>
      </w:r>
      <w:r w:rsidR="00DF663C">
        <w:rPr>
          <w:sz w:val="22"/>
          <w:szCs w:val="22"/>
          <w:lang w:val="ru-RU"/>
        </w:rPr>
        <w:t>а</w:t>
      </w:r>
      <w:r w:rsidRPr="00FD69A4">
        <w:rPr>
          <w:sz w:val="22"/>
          <w:szCs w:val="22"/>
        </w:rPr>
        <w:t xml:space="preserve"> аренды объект</w:t>
      </w:r>
      <w:r w:rsidR="00DF663C">
        <w:rPr>
          <w:sz w:val="22"/>
          <w:szCs w:val="22"/>
          <w:lang w:val="ru-RU"/>
        </w:rPr>
        <w:t xml:space="preserve">ов теплоснабжения муниципального образования </w:t>
      </w:r>
      <w:r w:rsidR="009C5C71">
        <w:rPr>
          <w:sz w:val="22"/>
          <w:szCs w:val="22"/>
          <w:lang w:val="ru-RU"/>
        </w:rPr>
        <w:t>«</w:t>
      </w:r>
      <w:r w:rsidR="00DF663C">
        <w:rPr>
          <w:sz w:val="22"/>
          <w:szCs w:val="22"/>
          <w:lang w:val="ru-RU"/>
        </w:rPr>
        <w:t>сельское поселение</w:t>
      </w:r>
      <w:r w:rsidR="009C5C71">
        <w:rPr>
          <w:sz w:val="22"/>
          <w:szCs w:val="22"/>
          <w:lang w:val="ru-RU"/>
        </w:rPr>
        <w:t>»</w:t>
      </w:r>
      <w:r w:rsidR="00DF663C">
        <w:rPr>
          <w:sz w:val="22"/>
          <w:szCs w:val="22"/>
          <w:lang w:val="ru-RU"/>
        </w:rPr>
        <w:t xml:space="preserve"> «Петропавловское»</w:t>
      </w:r>
      <w:r w:rsidR="00145399">
        <w:rPr>
          <w:sz w:val="22"/>
          <w:szCs w:val="22"/>
          <w:lang w:val="ru-RU"/>
        </w:rPr>
        <w:t>.</w:t>
      </w:r>
    </w:p>
    <w:p w:rsidR="00B00A57" w:rsidRPr="00FD69A4" w:rsidRDefault="00B00A57" w:rsidP="00B00A5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0A6441" w:rsidRPr="000A6441" w:rsidRDefault="00B00A57" w:rsidP="00B00A5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D69A4">
        <w:rPr>
          <w:rFonts w:ascii="Times New Roman" w:hAnsi="Times New Roman"/>
          <w:b/>
        </w:rPr>
        <w:t xml:space="preserve">2. Наименование, место нахождения, почтовый адрес, адрес электронной почты организатора </w:t>
      </w:r>
      <w:proofErr w:type="spellStart"/>
      <w:r w:rsidRPr="00FD69A4">
        <w:rPr>
          <w:rFonts w:ascii="Times New Roman" w:hAnsi="Times New Roman"/>
          <w:b/>
        </w:rPr>
        <w:t>конкурса:</w:t>
      </w:r>
      <w:r w:rsidR="000A6441" w:rsidRPr="000A6441">
        <w:rPr>
          <w:rFonts w:ascii="Times New Roman" w:hAnsi="Times New Roman"/>
        </w:rPr>
        <w:t>Администрация</w:t>
      </w:r>
      <w:proofErr w:type="spellEnd"/>
      <w:r w:rsidR="000A6441" w:rsidRPr="000A6441">
        <w:rPr>
          <w:rFonts w:ascii="Times New Roman" w:hAnsi="Times New Roman"/>
        </w:rPr>
        <w:t xml:space="preserve"> муниципального образования «сельское поселение» «Петропавловское»</w:t>
      </w:r>
      <w:r w:rsidRPr="00FD69A4">
        <w:rPr>
          <w:rFonts w:ascii="Times New Roman" w:hAnsi="Times New Roman"/>
        </w:rPr>
        <w:t xml:space="preserve"> (далее – организатор конкурса), находящ</w:t>
      </w:r>
      <w:r w:rsidR="0006420F">
        <w:rPr>
          <w:rFonts w:ascii="Times New Roman" w:hAnsi="Times New Roman"/>
        </w:rPr>
        <w:t>ая</w:t>
      </w:r>
      <w:r w:rsidRPr="00FD69A4">
        <w:rPr>
          <w:rFonts w:ascii="Times New Roman" w:hAnsi="Times New Roman"/>
        </w:rPr>
        <w:t xml:space="preserve">ся по адресу: </w:t>
      </w:r>
      <w:r w:rsidR="000A6441" w:rsidRPr="000A6441">
        <w:rPr>
          <w:rFonts w:ascii="Times New Roman" w:hAnsi="Times New Roman"/>
        </w:rPr>
        <w:t>671920, Республика Бурятия, Джидинский район, с.Петропавловка, ул.</w:t>
      </w:r>
      <w:r w:rsidR="0006420F">
        <w:rPr>
          <w:rFonts w:ascii="Times New Roman" w:hAnsi="Times New Roman"/>
        </w:rPr>
        <w:t xml:space="preserve">Свердлова, </w:t>
      </w:r>
      <w:r w:rsidR="000A6441" w:rsidRPr="000A6441">
        <w:rPr>
          <w:rFonts w:ascii="Times New Roman" w:hAnsi="Times New Roman"/>
        </w:rPr>
        <w:t>18</w:t>
      </w:r>
      <w:r w:rsidRPr="00FD69A4">
        <w:rPr>
          <w:rFonts w:ascii="Times New Roman" w:hAnsi="Times New Roman"/>
        </w:rPr>
        <w:t>.</w:t>
      </w:r>
      <w:r w:rsidRPr="00FD69A4">
        <w:rPr>
          <w:rFonts w:ascii="Times New Roman" w:hAnsi="Times New Roman"/>
          <w:lang w:val="en-US"/>
        </w:rPr>
        <w:t>E</w:t>
      </w:r>
      <w:r w:rsidRPr="00FD69A4">
        <w:rPr>
          <w:rFonts w:ascii="Times New Roman" w:hAnsi="Times New Roman"/>
        </w:rPr>
        <w:t>-</w:t>
      </w:r>
      <w:r w:rsidRPr="00FD69A4">
        <w:rPr>
          <w:rFonts w:ascii="Times New Roman" w:hAnsi="Times New Roman"/>
          <w:lang w:val="en-US"/>
        </w:rPr>
        <w:t>mail</w:t>
      </w:r>
      <w:r w:rsidRPr="00FD69A4">
        <w:rPr>
          <w:rFonts w:ascii="Times New Roman" w:hAnsi="Times New Roman"/>
        </w:rPr>
        <w:t xml:space="preserve">: </w:t>
      </w:r>
      <w:hyperlink r:id="rId5" w:history="1">
        <w:r w:rsidR="000A6441" w:rsidRPr="00F23641">
          <w:rPr>
            <w:rStyle w:val="a3"/>
            <w:rFonts w:ascii="Times New Roman" w:hAnsi="Times New Roman"/>
            <w:lang w:val="en-US"/>
          </w:rPr>
          <w:t>sp</w:t>
        </w:r>
        <w:r w:rsidR="000A6441" w:rsidRPr="00F23641">
          <w:rPr>
            <w:rStyle w:val="a3"/>
            <w:rFonts w:ascii="Times New Roman" w:hAnsi="Times New Roman"/>
          </w:rPr>
          <w:t>-</w:t>
        </w:r>
        <w:r w:rsidR="000A6441" w:rsidRPr="00F23641">
          <w:rPr>
            <w:rStyle w:val="a3"/>
            <w:rFonts w:ascii="Times New Roman" w:hAnsi="Times New Roman"/>
            <w:lang w:val="en-US"/>
          </w:rPr>
          <w:t>petropavlovka</w:t>
        </w:r>
        <w:r w:rsidR="000A6441" w:rsidRPr="00F23641">
          <w:rPr>
            <w:rStyle w:val="a3"/>
            <w:rFonts w:ascii="Times New Roman" w:hAnsi="Times New Roman"/>
          </w:rPr>
          <w:t>@</w:t>
        </w:r>
        <w:r w:rsidR="000A6441" w:rsidRPr="00F23641">
          <w:rPr>
            <w:rStyle w:val="a3"/>
            <w:rFonts w:ascii="Times New Roman" w:hAnsi="Times New Roman"/>
            <w:lang w:val="en-US"/>
          </w:rPr>
          <w:t>mail</w:t>
        </w:r>
        <w:r w:rsidR="000A6441" w:rsidRPr="00F23641">
          <w:rPr>
            <w:rStyle w:val="a3"/>
            <w:rFonts w:ascii="Times New Roman" w:hAnsi="Times New Roman"/>
          </w:rPr>
          <w:t>.</w:t>
        </w:r>
        <w:r w:rsidR="000A6441" w:rsidRPr="00F23641">
          <w:rPr>
            <w:rStyle w:val="a3"/>
            <w:rFonts w:ascii="Times New Roman" w:hAnsi="Times New Roman"/>
            <w:lang w:val="en-US"/>
          </w:rPr>
          <w:t>ru</w:t>
        </w:r>
      </w:hyperlink>
      <w:r w:rsidR="000A6441" w:rsidRPr="00F23641">
        <w:rPr>
          <w:rFonts w:ascii="Times New Roman" w:hAnsi="Times New Roman"/>
        </w:rPr>
        <w:t>.</w:t>
      </w:r>
    </w:p>
    <w:p w:rsidR="00B00A57" w:rsidRPr="000A6441" w:rsidRDefault="00B00A57" w:rsidP="00B00A5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6420F">
        <w:rPr>
          <w:rFonts w:ascii="Times New Roman" w:hAnsi="Times New Roman"/>
          <w:b/>
          <w:bCs/>
          <w:iCs/>
          <w:color w:val="000000"/>
          <w:lang w:eastAsia="ru-RU"/>
        </w:rPr>
        <w:t>Контактное лицо организатора конкурса:</w:t>
      </w:r>
      <w:r w:rsidR="00DF663C" w:rsidRPr="00DF663C">
        <w:rPr>
          <w:rFonts w:ascii="Times New Roman" w:hAnsi="Times New Roman"/>
          <w:bCs/>
          <w:iCs/>
          <w:color w:val="000000"/>
          <w:lang w:eastAsia="ru-RU"/>
        </w:rPr>
        <w:t>Юдина Анастасия Леонидовна</w:t>
      </w:r>
      <w:r w:rsidR="000A6441" w:rsidRPr="000A6441">
        <w:rPr>
          <w:rFonts w:ascii="Times New Roman" w:hAnsi="Times New Roman"/>
          <w:bCs/>
          <w:iCs/>
          <w:color w:val="000000"/>
          <w:lang w:eastAsia="ru-RU"/>
        </w:rPr>
        <w:t>, телефон 8 (30134) 41-8-99.</w:t>
      </w:r>
    </w:p>
    <w:p w:rsidR="00B00A57" w:rsidRPr="00FD69A4" w:rsidRDefault="00B00A57" w:rsidP="00B00A5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B00A57" w:rsidRPr="000B38A3" w:rsidRDefault="00B00A57" w:rsidP="00B00A5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0B38A3">
        <w:rPr>
          <w:rFonts w:ascii="Times New Roman" w:hAnsi="Times New Roman"/>
          <w:b/>
        </w:rPr>
        <w:t xml:space="preserve">3. </w:t>
      </w:r>
      <w:r w:rsidR="000B38A3" w:rsidRPr="000B38A3">
        <w:rPr>
          <w:rFonts w:ascii="Times New Roman" w:hAnsi="Times New Roman"/>
          <w:b/>
        </w:rPr>
        <w:t>Место расположения, описание и технические характеристики муниципального имущества:</w:t>
      </w:r>
    </w:p>
    <w:p w:rsidR="00DF663C" w:rsidRPr="00641CCE" w:rsidRDefault="00DF663C" w:rsidP="00DF663C">
      <w:pPr>
        <w:pStyle w:val="a7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</w:rPr>
      </w:pPr>
      <w:r w:rsidRPr="00641CCE">
        <w:rPr>
          <w:rFonts w:ascii="Times New Roman" w:hAnsi="Times New Roman"/>
          <w:bCs/>
        </w:rPr>
        <w:t xml:space="preserve">1. Здание котельной ЦРБ – </w:t>
      </w:r>
      <w:r w:rsidRPr="00641CCE">
        <w:rPr>
          <w:rFonts w:ascii="Times New Roman" w:hAnsi="Times New Roman"/>
        </w:rPr>
        <w:t xml:space="preserve">общая площадь </w:t>
      </w:r>
      <w:r w:rsidRPr="00641CCE">
        <w:rPr>
          <w:rFonts w:ascii="Times New Roman" w:hAnsi="Times New Roman"/>
          <w:noProof/>
          <w:color w:val="000000"/>
        </w:rPr>
        <w:t xml:space="preserve">490 кв.м. </w:t>
      </w:r>
    </w:p>
    <w:p w:rsidR="00DF663C" w:rsidRPr="00641CCE" w:rsidRDefault="00DF663C" w:rsidP="00DF663C">
      <w:pPr>
        <w:pStyle w:val="a7"/>
        <w:spacing w:after="0" w:line="240" w:lineRule="auto"/>
        <w:ind w:left="0"/>
        <w:jc w:val="both"/>
        <w:rPr>
          <w:rFonts w:ascii="Times New Roman" w:hAnsi="Times New Roman"/>
        </w:rPr>
      </w:pPr>
      <w:r w:rsidRPr="00641CCE">
        <w:rPr>
          <w:rFonts w:ascii="Times New Roman" w:hAnsi="Times New Roman"/>
          <w:b/>
        </w:rPr>
        <w:t>Место расположения:</w:t>
      </w:r>
      <w:r w:rsidRPr="00641CCE">
        <w:rPr>
          <w:rFonts w:ascii="Times New Roman" w:hAnsi="Times New Roman"/>
        </w:rPr>
        <w:t xml:space="preserve"> Республика Бурятия, Джидинский район, с. Петропавловка, ул. Ленина, 8</w:t>
      </w:r>
    </w:p>
    <w:p w:rsidR="00DF663C" w:rsidRPr="00641CCE" w:rsidRDefault="00DF663C" w:rsidP="00DF663C">
      <w:pPr>
        <w:pStyle w:val="a7"/>
        <w:spacing w:after="0" w:line="240" w:lineRule="auto"/>
        <w:ind w:left="0"/>
        <w:jc w:val="both"/>
        <w:rPr>
          <w:rFonts w:ascii="Times New Roman" w:hAnsi="Times New Roman"/>
        </w:rPr>
      </w:pPr>
      <w:r w:rsidRPr="00641CCE">
        <w:rPr>
          <w:rFonts w:ascii="Times New Roman" w:hAnsi="Times New Roman"/>
          <w:b/>
          <w:bCs/>
        </w:rPr>
        <w:t>Общие сведения.</w:t>
      </w:r>
      <w:r w:rsidRPr="00641CCE">
        <w:rPr>
          <w:rFonts w:ascii="Times New Roman" w:hAnsi="Times New Roman"/>
        </w:rPr>
        <w:t xml:space="preserve"> Котельная построена и введена в эксплуатацию в 1974 г.</w:t>
      </w:r>
    </w:p>
    <w:p w:rsidR="00DF663C" w:rsidRPr="00641CCE" w:rsidRDefault="00DF663C" w:rsidP="00DF663C">
      <w:pPr>
        <w:pStyle w:val="a7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2"/>
        <w:gridCol w:w="6822"/>
        <w:gridCol w:w="1660"/>
      </w:tblGrid>
      <w:tr w:rsidR="00DF663C" w:rsidRPr="00641CCE" w:rsidTr="00DF663C">
        <w:trPr>
          <w:trHeight w:val="20"/>
        </w:trPr>
        <w:tc>
          <w:tcPr>
            <w:tcW w:w="982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п/п</w:t>
            </w:r>
          </w:p>
        </w:tc>
        <w:tc>
          <w:tcPr>
            <w:tcW w:w="6822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Количество, шт.</w:t>
            </w:r>
          </w:p>
        </w:tc>
      </w:tr>
      <w:tr w:rsidR="00DF663C" w:rsidRPr="00641CCE" w:rsidTr="00DF663C">
        <w:trPr>
          <w:trHeight w:val="20"/>
        </w:trPr>
        <w:tc>
          <w:tcPr>
            <w:tcW w:w="982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822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41CCE">
              <w:rPr>
                <w:rFonts w:ascii="Times New Roman" w:hAnsi="Times New Roman"/>
                <w:b/>
              </w:rPr>
              <w:t>Котельное оборудование</w:t>
            </w:r>
          </w:p>
        </w:tc>
        <w:tc>
          <w:tcPr>
            <w:tcW w:w="1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F663C" w:rsidRPr="00641CCE" w:rsidTr="00DF663C">
        <w:trPr>
          <w:trHeight w:val="20"/>
        </w:trPr>
        <w:tc>
          <w:tcPr>
            <w:tcW w:w="982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1</w:t>
            </w:r>
          </w:p>
        </w:tc>
        <w:tc>
          <w:tcPr>
            <w:tcW w:w="6822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Котел Братск-0,63</w:t>
            </w:r>
          </w:p>
        </w:tc>
        <w:tc>
          <w:tcPr>
            <w:tcW w:w="1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1</w:t>
            </w:r>
          </w:p>
        </w:tc>
      </w:tr>
      <w:tr w:rsidR="00DF663C" w:rsidRPr="00641CCE" w:rsidTr="00DF663C">
        <w:trPr>
          <w:trHeight w:val="20"/>
        </w:trPr>
        <w:tc>
          <w:tcPr>
            <w:tcW w:w="982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2</w:t>
            </w:r>
          </w:p>
        </w:tc>
        <w:tc>
          <w:tcPr>
            <w:tcW w:w="6822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Котел КВм-1,5-95</w:t>
            </w:r>
          </w:p>
        </w:tc>
        <w:tc>
          <w:tcPr>
            <w:tcW w:w="1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1</w:t>
            </w:r>
          </w:p>
        </w:tc>
      </w:tr>
      <w:tr w:rsidR="00DF663C" w:rsidRPr="00641CCE" w:rsidTr="00DF663C">
        <w:trPr>
          <w:trHeight w:val="20"/>
        </w:trPr>
        <w:tc>
          <w:tcPr>
            <w:tcW w:w="982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3</w:t>
            </w:r>
          </w:p>
        </w:tc>
        <w:tc>
          <w:tcPr>
            <w:tcW w:w="6822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Котел КВГ-1,0-95</w:t>
            </w:r>
          </w:p>
        </w:tc>
        <w:tc>
          <w:tcPr>
            <w:tcW w:w="1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1</w:t>
            </w:r>
          </w:p>
        </w:tc>
      </w:tr>
      <w:tr w:rsidR="00DF663C" w:rsidRPr="00641CCE" w:rsidTr="00DF663C">
        <w:trPr>
          <w:trHeight w:val="20"/>
        </w:trPr>
        <w:tc>
          <w:tcPr>
            <w:tcW w:w="982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4</w:t>
            </w:r>
          </w:p>
        </w:tc>
        <w:tc>
          <w:tcPr>
            <w:tcW w:w="6822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Тепловые сети, протяженностью 573 п.м.</w:t>
            </w:r>
          </w:p>
        </w:tc>
        <w:tc>
          <w:tcPr>
            <w:tcW w:w="1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1</w:t>
            </w:r>
          </w:p>
        </w:tc>
      </w:tr>
    </w:tbl>
    <w:p w:rsidR="00DF663C" w:rsidRPr="00641CCE" w:rsidRDefault="00DF663C" w:rsidP="00DF663C">
      <w:pPr>
        <w:spacing w:after="0"/>
        <w:rPr>
          <w:rFonts w:ascii="Times New Roman" w:hAnsi="Times New Roman"/>
        </w:rPr>
      </w:pPr>
    </w:p>
    <w:p w:rsidR="00DF663C" w:rsidRPr="00641CCE" w:rsidRDefault="00DF663C" w:rsidP="00DF663C">
      <w:pPr>
        <w:pStyle w:val="a7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</w:rPr>
      </w:pPr>
      <w:r w:rsidRPr="00641CCE">
        <w:rPr>
          <w:rFonts w:ascii="Times New Roman" w:hAnsi="Times New Roman"/>
          <w:bCs/>
        </w:rPr>
        <w:t xml:space="preserve">2. Здание котельной МСО – </w:t>
      </w:r>
      <w:r w:rsidRPr="00641CCE">
        <w:rPr>
          <w:rFonts w:ascii="Times New Roman" w:hAnsi="Times New Roman"/>
        </w:rPr>
        <w:t>общая площадь 292,1</w:t>
      </w:r>
      <w:r w:rsidRPr="00641CCE">
        <w:rPr>
          <w:rFonts w:ascii="Times New Roman" w:hAnsi="Times New Roman"/>
          <w:noProof/>
          <w:color w:val="000000"/>
        </w:rPr>
        <w:t xml:space="preserve"> кв.м. </w:t>
      </w:r>
    </w:p>
    <w:p w:rsidR="00DF663C" w:rsidRPr="00641CCE" w:rsidRDefault="00DF663C" w:rsidP="00DF663C">
      <w:pPr>
        <w:pStyle w:val="a7"/>
        <w:spacing w:after="0" w:line="240" w:lineRule="auto"/>
        <w:ind w:left="0"/>
        <w:jc w:val="both"/>
        <w:rPr>
          <w:rFonts w:ascii="Times New Roman" w:hAnsi="Times New Roman"/>
        </w:rPr>
      </w:pPr>
      <w:r w:rsidRPr="00641CCE">
        <w:rPr>
          <w:rFonts w:ascii="Times New Roman" w:hAnsi="Times New Roman"/>
          <w:b/>
        </w:rPr>
        <w:t>Место расположения:</w:t>
      </w:r>
      <w:r w:rsidRPr="00641CCE">
        <w:rPr>
          <w:rFonts w:ascii="Times New Roman" w:hAnsi="Times New Roman"/>
        </w:rPr>
        <w:t xml:space="preserve"> Республика Бурятия, Джидинский район, с. Петропавловка, ул. Строителей, 3А.</w:t>
      </w:r>
    </w:p>
    <w:p w:rsidR="00DF663C" w:rsidRPr="00641CCE" w:rsidRDefault="00DF663C" w:rsidP="00DF663C">
      <w:pPr>
        <w:spacing w:after="0"/>
        <w:rPr>
          <w:rFonts w:ascii="Times New Roman" w:hAnsi="Times New Roman"/>
          <w:noProof/>
          <w:color w:val="000000"/>
        </w:rPr>
      </w:pPr>
      <w:r w:rsidRPr="00641CCE">
        <w:rPr>
          <w:rFonts w:ascii="Times New Roman" w:eastAsia="Times New Roman" w:hAnsi="Times New Roman"/>
          <w:b/>
          <w:bCs/>
          <w:lang w:eastAsia="ru-RU"/>
        </w:rPr>
        <w:t>Общие сведения.</w:t>
      </w:r>
      <w:r w:rsidRPr="00641CCE">
        <w:rPr>
          <w:rFonts w:ascii="Times New Roman" w:eastAsia="Times New Roman" w:hAnsi="Times New Roman"/>
          <w:lang w:eastAsia="ru-RU"/>
        </w:rPr>
        <w:t xml:space="preserve"> Котельная построена и введена в эксплуатацию в </w:t>
      </w:r>
      <w:smartTag w:uri="urn:schemas-microsoft-com:office:smarttags" w:element="metricconverter">
        <w:smartTagPr>
          <w:attr w:name="ProductID" w:val="1987 г"/>
        </w:smartTagPr>
        <w:r w:rsidRPr="00641CCE">
          <w:rPr>
            <w:rFonts w:ascii="Times New Roman" w:eastAsia="Times New Roman" w:hAnsi="Times New Roman"/>
            <w:lang w:eastAsia="ru-RU"/>
          </w:rPr>
          <w:t>1987 г</w:t>
        </w:r>
      </w:smartTag>
      <w:r w:rsidRPr="00641CCE">
        <w:rPr>
          <w:rFonts w:ascii="Times New Roman" w:eastAsia="Times New Roman" w:hAnsi="Times New Roman"/>
          <w:lang w:eastAsia="ru-RU"/>
        </w:rPr>
        <w:t xml:space="preserve">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0"/>
        <w:gridCol w:w="1845"/>
      </w:tblGrid>
      <w:tr w:rsidR="00DF663C" w:rsidRPr="00641CCE" w:rsidTr="00A6016B">
        <w:tc>
          <w:tcPr>
            <w:tcW w:w="959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п/п</w:t>
            </w:r>
          </w:p>
        </w:tc>
        <w:tc>
          <w:tcPr>
            <w:tcW w:w="6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45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Количество, шт.</w:t>
            </w:r>
          </w:p>
        </w:tc>
      </w:tr>
      <w:tr w:rsidR="00DF663C" w:rsidRPr="00641CCE" w:rsidTr="00A6016B">
        <w:tc>
          <w:tcPr>
            <w:tcW w:w="959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41CCE">
              <w:rPr>
                <w:rFonts w:ascii="Times New Roman" w:hAnsi="Times New Roman"/>
                <w:b/>
              </w:rPr>
              <w:t>Котельное оборудование</w:t>
            </w:r>
          </w:p>
        </w:tc>
        <w:tc>
          <w:tcPr>
            <w:tcW w:w="1845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F663C" w:rsidRPr="00641CCE" w:rsidTr="00A6016B">
        <w:tc>
          <w:tcPr>
            <w:tcW w:w="959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1</w:t>
            </w:r>
          </w:p>
        </w:tc>
        <w:tc>
          <w:tcPr>
            <w:tcW w:w="6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Котел Братск-0,8</w:t>
            </w:r>
          </w:p>
        </w:tc>
        <w:tc>
          <w:tcPr>
            <w:tcW w:w="1845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1</w:t>
            </w:r>
          </w:p>
        </w:tc>
      </w:tr>
      <w:tr w:rsidR="00DF663C" w:rsidRPr="00641CCE" w:rsidTr="00A6016B">
        <w:tc>
          <w:tcPr>
            <w:tcW w:w="959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Котел Братск-М</w:t>
            </w:r>
          </w:p>
        </w:tc>
        <w:tc>
          <w:tcPr>
            <w:tcW w:w="1845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2</w:t>
            </w:r>
          </w:p>
        </w:tc>
      </w:tr>
      <w:tr w:rsidR="00DF663C" w:rsidRPr="00641CCE" w:rsidTr="00A6016B">
        <w:tc>
          <w:tcPr>
            <w:tcW w:w="959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Тепловые сети, протяженностью 1362 п.м.</w:t>
            </w:r>
          </w:p>
        </w:tc>
        <w:tc>
          <w:tcPr>
            <w:tcW w:w="1845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1</w:t>
            </w:r>
          </w:p>
        </w:tc>
      </w:tr>
    </w:tbl>
    <w:p w:rsidR="00DF663C" w:rsidRPr="00641CCE" w:rsidRDefault="00DF663C" w:rsidP="00DF663C">
      <w:pPr>
        <w:spacing w:after="0"/>
        <w:rPr>
          <w:rFonts w:ascii="Times New Roman" w:hAnsi="Times New Roman"/>
        </w:rPr>
      </w:pPr>
    </w:p>
    <w:p w:rsidR="00DF663C" w:rsidRPr="00641CCE" w:rsidRDefault="00DF663C" w:rsidP="00DF663C">
      <w:pPr>
        <w:pStyle w:val="a7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</w:rPr>
      </w:pPr>
      <w:r w:rsidRPr="00641CCE">
        <w:rPr>
          <w:rFonts w:ascii="Times New Roman" w:hAnsi="Times New Roman"/>
          <w:bCs/>
        </w:rPr>
        <w:t xml:space="preserve">3. Здание котельной Центральная – </w:t>
      </w:r>
      <w:r w:rsidRPr="00641CCE">
        <w:rPr>
          <w:rFonts w:ascii="Times New Roman" w:hAnsi="Times New Roman"/>
        </w:rPr>
        <w:t>общая площадь 430,6</w:t>
      </w:r>
      <w:r w:rsidRPr="00641CCE">
        <w:rPr>
          <w:rFonts w:ascii="Times New Roman" w:hAnsi="Times New Roman"/>
          <w:noProof/>
          <w:color w:val="000000"/>
        </w:rPr>
        <w:t xml:space="preserve"> кв.м. </w:t>
      </w:r>
    </w:p>
    <w:p w:rsidR="00DF663C" w:rsidRPr="00641CCE" w:rsidRDefault="00DF663C" w:rsidP="00DF663C">
      <w:pPr>
        <w:pStyle w:val="a7"/>
        <w:spacing w:after="0" w:line="240" w:lineRule="auto"/>
        <w:ind w:left="0"/>
        <w:jc w:val="both"/>
        <w:rPr>
          <w:rFonts w:ascii="Times New Roman" w:hAnsi="Times New Roman"/>
        </w:rPr>
      </w:pPr>
      <w:r w:rsidRPr="00641CCE">
        <w:rPr>
          <w:rFonts w:ascii="Times New Roman" w:hAnsi="Times New Roman"/>
          <w:b/>
        </w:rPr>
        <w:t>Место расположения:</w:t>
      </w:r>
      <w:r w:rsidRPr="00641CCE">
        <w:rPr>
          <w:rFonts w:ascii="Times New Roman" w:hAnsi="Times New Roman"/>
        </w:rPr>
        <w:t xml:space="preserve"> Республика Бурятия, Джидинский район, с. Петропавловка, ул. Терешковой, 12</w:t>
      </w:r>
    </w:p>
    <w:p w:rsidR="00DF663C" w:rsidRPr="00641CCE" w:rsidRDefault="00DF663C" w:rsidP="00DF663C">
      <w:pPr>
        <w:spacing w:after="0"/>
        <w:rPr>
          <w:rFonts w:ascii="Times New Roman" w:hAnsi="Times New Roman"/>
          <w:noProof/>
          <w:color w:val="000000"/>
        </w:rPr>
      </w:pPr>
      <w:r w:rsidRPr="00641CCE">
        <w:rPr>
          <w:rFonts w:ascii="Times New Roman" w:eastAsia="Times New Roman" w:hAnsi="Times New Roman"/>
          <w:b/>
          <w:bCs/>
          <w:lang w:eastAsia="ru-RU"/>
        </w:rPr>
        <w:t>Общие сведения.</w:t>
      </w:r>
      <w:r w:rsidRPr="00641CCE">
        <w:rPr>
          <w:rFonts w:ascii="Times New Roman" w:eastAsia="Times New Roman" w:hAnsi="Times New Roman"/>
          <w:lang w:eastAsia="ru-RU"/>
        </w:rPr>
        <w:t xml:space="preserve"> Котельная построена и введена в эксплуатацию в </w:t>
      </w:r>
      <w:smartTag w:uri="urn:schemas-microsoft-com:office:smarttags" w:element="metricconverter">
        <w:smartTagPr>
          <w:attr w:name="ProductID" w:val="1983 г"/>
        </w:smartTagPr>
        <w:r w:rsidRPr="00641CCE">
          <w:rPr>
            <w:rFonts w:ascii="Times New Roman" w:eastAsia="Times New Roman" w:hAnsi="Times New Roman"/>
            <w:lang w:eastAsia="ru-RU"/>
          </w:rPr>
          <w:t>1983 г</w:t>
        </w:r>
      </w:smartTag>
      <w:r w:rsidRPr="00641CCE">
        <w:rPr>
          <w:rFonts w:ascii="Times New Roman" w:eastAsia="Times New Roman" w:hAnsi="Times New Roman"/>
          <w:lang w:eastAsia="ru-RU"/>
        </w:rPr>
        <w:t xml:space="preserve">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0"/>
        <w:gridCol w:w="1845"/>
      </w:tblGrid>
      <w:tr w:rsidR="00DF663C" w:rsidRPr="00641CCE" w:rsidTr="00A6016B">
        <w:tc>
          <w:tcPr>
            <w:tcW w:w="959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п/п</w:t>
            </w:r>
          </w:p>
        </w:tc>
        <w:tc>
          <w:tcPr>
            <w:tcW w:w="6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45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Количество, шт.</w:t>
            </w:r>
          </w:p>
        </w:tc>
      </w:tr>
      <w:tr w:rsidR="00DF663C" w:rsidRPr="00641CCE" w:rsidTr="00A6016B">
        <w:tc>
          <w:tcPr>
            <w:tcW w:w="959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41CCE">
              <w:rPr>
                <w:rFonts w:ascii="Times New Roman" w:hAnsi="Times New Roman"/>
                <w:b/>
              </w:rPr>
              <w:t>Котельное оборудование</w:t>
            </w:r>
          </w:p>
        </w:tc>
        <w:tc>
          <w:tcPr>
            <w:tcW w:w="1845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F663C" w:rsidRPr="00641CCE" w:rsidTr="00A6016B">
        <w:tc>
          <w:tcPr>
            <w:tcW w:w="959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1</w:t>
            </w:r>
          </w:p>
        </w:tc>
        <w:tc>
          <w:tcPr>
            <w:tcW w:w="6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Котел КВм-2,5 КБ</w:t>
            </w:r>
          </w:p>
        </w:tc>
        <w:tc>
          <w:tcPr>
            <w:tcW w:w="1845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2</w:t>
            </w:r>
          </w:p>
        </w:tc>
      </w:tr>
      <w:tr w:rsidR="00DF663C" w:rsidRPr="00641CCE" w:rsidTr="00A6016B">
        <w:tc>
          <w:tcPr>
            <w:tcW w:w="959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Тепловые сети, протяженностью 654 п.м.</w:t>
            </w:r>
          </w:p>
        </w:tc>
        <w:tc>
          <w:tcPr>
            <w:tcW w:w="1845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1</w:t>
            </w:r>
          </w:p>
        </w:tc>
      </w:tr>
      <w:tr w:rsidR="00DF663C" w:rsidRPr="00641CCE" w:rsidTr="00A6016B">
        <w:tc>
          <w:tcPr>
            <w:tcW w:w="959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Тепловые сети, протяженностью 2962,3 п.м.</w:t>
            </w:r>
          </w:p>
        </w:tc>
        <w:tc>
          <w:tcPr>
            <w:tcW w:w="1845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1</w:t>
            </w:r>
          </w:p>
        </w:tc>
      </w:tr>
      <w:tr w:rsidR="00DF663C" w:rsidRPr="00641CCE" w:rsidTr="00A6016B">
        <w:tc>
          <w:tcPr>
            <w:tcW w:w="959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Тепловые сети, протяженностью 745 п.м.</w:t>
            </w:r>
          </w:p>
        </w:tc>
        <w:tc>
          <w:tcPr>
            <w:tcW w:w="1845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1</w:t>
            </w:r>
          </w:p>
        </w:tc>
      </w:tr>
    </w:tbl>
    <w:p w:rsidR="00DF663C" w:rsidRPr="00641CCE" w:rsidRDefault="00DF663C" w:rsidP="00DF663C">
      <w:pPr>
        <w:spacing w:after="0"/>
        <w:rPr>
          <w:rFonts w:ascii="Times New Roman" w:hAnsi="Times New Roman"/>
        </w:rPr>
      </w:pPr>
    </w:p>
    <w:p w:rsidR="00DF663C" w:rsidRPr="00641CCE" w:rsidRDefault="00DF663C" w:rsidP="00DF663C">
      <w:pPr>
        <w:pStyle w:val="a7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</w:rPr>
      </w:pPr>
      <w:r w:rsidRPr="00641CCE">
        <w:rPr>
          <w:rFonts w:ascii="Times New Roman" w:hAnsi="Times New Roman"/>
          <w:bCs/>
        </w:rPr>
        <w:t xml:space="preserve">4. Здание котельной ДМТ – </w:t>
      </w:r>
      <w:r w:rsidRPr="00641CCE">
        <w:rPr>
          <w:rFonts w:ascii="Times New Roman" w:hAnsi="Times New Roman"/>
        </w:rPr>
        <w:t xml:space="preserve">общая площадь </w:t>
      </w:r>
      <w:r w:rsidRPr="00641CCE">
        <w:rPr>
          <w:rFonts w:ascii="Times New Roman" w:hAnsi="Times New Roman"/>
          <w:noProof/>
          <w:color w:val="000000"/>
        </w:rPr>
        <w:t xml:space="preserve">248,7 кв.м. </w:t>
      </w:r>
    </w:p>
    <w:p w:rsidR="00DF663C" w:rsidRPr="00641CCE" w:rsidRDefault="00DF663C" w:rsidP="00DF663C">
      <w:pPr>
        <w:pStyle w:val="a7"/>
        <w:spacing w:after="0" w:line="240" w:lineRule="auto"/>
        <w:ind w:left="0"/>
        <w:jc w:val="both"/>
        <w:rPr>
          <w:rFonts w:ascii="Times New Roman" w:hAnsi="Times New Roman"/>
        </w:rPr>
      </w:pPr>
      <w:r w:rsidRPr="00641CCE">
        <w:rPr>
          <w:rFonts w:ascii="Times New Roman" w:hAnsi="Times New Roman"/>
          <w:b/>
        </w:rPr>
        <w:t>Место расположения:</w:t>
      </w:r>
      <w:r w:rsidRPr="00641CCE">
        <w:rPr>
          <w:rFonts w:ascii="Times New Roman" w:hAnsi="Times New Roman"/>
        </w:rPr>
        <w:t xml:space="preserve"> Республика Бурятия, Джидинский район, с. Петропавловка, ул. Свердлова, 53</w:t>
      </w:r>
    </w:p>
    <w:p w:rsidR="00DF663C" w:rsidRPr="00641CCE" w:rsidRDefault="00DF663C" w:rsidP="00DF663C">
      <w:pPr>
        <w:pStyle w:val="a7"/>
        <w:spacing w:after="0" w:line="240" w:lineRule="auto"/>
        <w:ind w:left="0"/>
        <w:jc w:val="both"/>
        <w:rPr>
          <w:rFonts w:ascii="Times New Roman" w:hAnsi="Times New Roman"/>
        </w:rPr>
      </w:pPr>
      <w:r w:rsidRPr="00641CCE">
        <w:rPr>
          <w:rFonts w:ascii="Times New Roman" w:hAnsi="Times New Roman"/>
          <w:b/>
          <w:bCs/>
        </w:rPr>
        <w:t>Общие сведения.</w:t>
      </w:r>
      <w:r w:rsidRPr="00641CCE">
        <w:rPr>
          <w:rFonts w:ascii="Times New Roman" w:hAnsi="Times New Roman"/>
        </w:rPr>
        <w:t xml:space="preserve"> Котельная построена и введена в эксплуатацию в </w:t>
      </w:r>
      <w:smartTag w:uri="urn:schemas-microsoft-com:office:smarttags" w:element="metricconverter">
        <w:smartTagPr>
          <w:attr w:name="ProductID" w:val="1975 г"/>
        </w:smartTagPr>
        <w:r w:rsidRPr="00641CCE">
          <w:rPr>
            <w:rFonts w:ascii="Times New Roman" w:hAnsi="Times New Roman"/>
          </w:rPr>
          <w:t>1975 г</w:t>
        </w:r>
      </w:smartTag>
      <w:r w:rsidRPr="00641CCE">
        <w:rPr>
          <w:rFonts w:ascii="Times New Roman" w:hAnsi="Times New Roman"/>
        </w:rPr>
        <w:t>.</w:t>
      </w:r>
    </w:p>
    <w:p w:rsidR="00DF663C" w:rsidRPr="00641CCE" w:rsidRDefault="00DF663C" w:rsidP="00DF663C">
      <w:pPr>
        <w:pStyle w:val="a7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0"/>
        <w:gridCol w:w="1845"/>
      </w:tblGrid>
      <w:tr w:rsidR="00DF663C" w:rsidRPr="00641CCE" w:rsidTr="00A6016B">
        <w:tc>
          <w:tcPr>
            <w:tcW w:w="959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п/п</w:t>
            </w:r>
          </w:p>
        </w:tc>
        <w:tc>
          <w:tcPr>
            <w:tcW w:w="6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45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Количество, шт.</w:t>
            </w:r>
          </w:p>
        </w:tc>
      </w:tr>
      <w:tr w:rsidR="00DF663C" w:rsidRPr="00641CCE" w:rsidTr="00A6016B">
        <w:tc>
          <w:tcPr>
            <w:tcW w:w="959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41CCE">
              <w:rPr>
                <w:rFonts w:ascii="Times New Roman" w:hAnsi="Times New Roman"/>
                <w:b/>
              </w:rPr>
              <w:t>Котельное оборудование</w:t>
            </w:r>
          </w:p>
        </w:tc>
        <w:tc>
          <w:tcPr>
            <w:tcW w:w="1845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F663C" w:rsidRPr="00641CCE" w:rsidTr="00A6016B">
        <w:tc>
          <w:tcPr>
            <w:tcW w:w="959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Котел Братск-0,8</w:t>
            </w:r>
          </w:p>
        </w:tc>
        <w:tc>
          <w:tcPr>
            <w:tcW w:w="1845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1</w:t>
            </w:r>
          </w:p>
        </w:tc>
      </w:tr>
      <w:tr w:rsidR="00DF663C" w:rsidRPr="00641CCE" w:rsidTr="00A6016B">
        <w:tc>
          <w:tcPr>
            <w:tcW w:w="959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Котел Братск-1,0</w:t>
            </w:r>
          </w:p>
        </w:tc>
        <w:tc>
          <w:tcPr>
            <w:tcW w:w="1845" w:type="dxa"/>
            <w:shd w:val="clear" w:color="auto" w:fill="auto"/>
          </w:tcPr>
          <w:p w:rsidR="00DF663C" w:rsidRPr="00641CCE" w:rsidRDefault="00DF663C" w:rsidP="00DF66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1CCE">
              <w:rPr>
                <w:rFonts w:ascii="Times New Roman" w:hAnsi="Times New Roman"/>
              </w:rPr>
              <w:t>1</w:t>
            </w:r>
          </w:p>
        </w:tc>
      </w:tr>
    </w:tbl>
    <w:p w:rsidR="00B00A57" w:rsidRDefault="00B00A57" w:rsidP="000B38A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0B38A3" w:rsidRPr="000B38A3" w:rsidRDefault="000B38A3" w:rsidP="003C3BB5">
      <w:pPr>
        <w:widowControl w:val="0"/>
        <w:spacing w:after="0" w:line="240" w:lineRule="auto"/>
        <w:jc w:val="both"/>
        <w:rPr>
          <w:rFonts w:ascii="Times New Roman" w:hAnsi="Times New Roman"/>
          <w:noProof/>
          <w:color w:val="000000"/>
        </w:rPr>
      </w:pPr>
    </w:p>
    <w:p w:rsidR="00B00A57" w:rsidRPr="000B38A3" w:rsidRDefault="00B00A57" w:rsidP="003C3B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0B38A3">
        <w:rPr>
          <w:rFonts w:ascii="Times New Roman" w:hAnsi="Times New Roman"/>
          <w:b/>
          <w:bCs/>
        </w:rPr>
        <w:t>4. Целевое назначение муниципального имущества:</w:t>
      </w:r>
    </w:p>
    <w:p w:rsidR="00B00A57" w:rsidRPr="00D30B9F" w:rsidRDefault="000A6441" w:rsidP="003C3BB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П</w:t>
      </w:r>
      <w:r w:rsidR="00B00A57" w:rsidRPr="00D30B9F">
        <w:rPr>
          <w:rFonts w:ascii="Times New Roman" w:hAnsi="Times New Roman"/>
        </w:rPr>
        <w:t>роизводство и бесперебойная передача тепловой энергии</w:t>
      </w:r>
      <w:r w:rsidR="00913446">
        <w:rPr>
          <w:rFonts w:ascii="Times New Roman" w:hAnsi="Times New Roman"/>
        </w:rPr>
        <w:t>,</w:t>
      </w:r>
      <w:r w:rsidR="00B00A57" w:rsidRPr="00D30B9F">
        <w:rPr>
          <w:rFonts w:ascii="Times New Roman" w:hAnsi="Times New Roman"/>
        </w:rPr>
        <w:t xml:space="preserve"> эксплуатация и обслуживание отопительной </w:t>
      </w:r>
      <w:proofErr w:type="spellStart"/>
      <w:r w:rsidR="00B00A57" w:rsidRPr="00D30B9F">
        <w:rPr>
          <w:rFonts w:ascii="Times New Roman" w:hAnsi="Times New Roman"/>
        </w:rPr>
        <w:t>инфраструктуры</w:t>
      </w:r>
      <w:r w:rsidR="00913446">
        <w:rPr>
          <w:rFonts w:ascii="Times New Roman" w:hAnsi="Times New Roman"/>
        </w:rPr>
        <w:t>с</w:t>
      </w:r>
      <w:r w:rsidR="00B00A57" w:rsidRPr="00D30B9F">
        <w:rPr>
          <w:rFonts w:ascii="Times New Roman" w:hAnsi="Times New Roman"/>
        </w:rPr>
        <w:t>.</w:t>
      </w:r>
      <w:r w:rsidR="00913446">
        <w:rPr>
          <w:rFonts w:ascii="Times New Roman" w:hAnsi="Times New Roman"/>
        </w:rPr>
        <w:t>Петропавловка</w:t>
      </w:r>
      <w:proofErr w:type="spellEnd"/>
      <w:r w:rsidR="00913446">
        <w:rPr>
          <w:rFonts w:ascii="Times New Roman" w:hAnsi="Times New Roman"/>
        </w:rPr>
        <w:t>, Джидинского района, Республики Бурятия.</w:t>
      </w:r>
    </w:p>
    <w:p w:rsidR="00B00A57" w:rsidRPr="000B38A3" w:rsidRDefault="00B00A57" w:rsidP="003C3BB5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00A57" w:rsidRDefault="00B00A57" w:rsidP="003C3BB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0B38A3">
        <w:rPr>
          <w:rFonts w:ascii="Times New Roman" w:hAnsi="Times New Roman"/>
          <w:b/>
          <w:bCs/>
          <w:color w:val="000000"/>
          <w:lang w:eastAsia="ru-RU"/>
        </w:rPr>
        <w:t>5. Величина арендной платы:</w:t>
      </w:r>
    </w:p>
    <w:p w:rsidR="00117C8E" w:rsidRPr="000B38A3" w:rsidRDefault="00117C8E" w:rsidP="00117C8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0B38A3">
        <w:rPr>
          <w:rFonts w:ascii="Times New Roman" w:hAnsi="Times New Roman"/>
        </w:rPr>
        <w:t xml:space="preserve">рендная плата в месяц в размере </w:t>
      </w:r>
      <w:r>
        <w:rPr>
          <w:rFonts w:ascii="Times New Roman" w:hAnsi="Times New Roman"/>
        </w:rPr>
        <w:t xml:space="preserve">70840,37 </w:t>
      </w:r>
      <w:r w:rsidRPr="000A6441">
        <w:rPr>
          <w:rFonts w:ascii="Times New Roman" w:hAnsi="Times New Roman"/>
        </w:rPr>
        <w:t>(семьдесят тысяч восемьсот сорок</w:t>
      </w:r>
      <w:r>
        <w:rPr>
          <w:rFonts w:ascii="Times New Roman" w:hAnsi="Times New Roman"/>
        </w:rPr>
        <w:t>)</w:t>
      </w:r>
      <w:r w:rsidRPr="000A6441">
        <w:rPr>
          <w:rFonts w:ascii="Times New Roman" w:hAnsi="Times New Roman"/>
        </w:rPr>
        <w:t xml:space="preserve"> руб. 37 коп.</w:t>
      </w:r>
      <w:r w:rsidRPr="000B38A3">
        <w:rPr>
          <w:rFonts w:ascii="Times New Roman" w:hAnsi="Times New Roman"/>
        </w:rPr>
        <w:t>(без учета НДС);</w:t>
      </w:r>
    </w:p>
    <w:p w:rsidR="00117C8E" w:rsidRPr="000B38A3" w:rsidRDefault="00117C8E" w:rsidP="003C3BB5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</w:rPr>
      </w:pPr>
      <w:bookmarkStart w:id="0" w:name="_GoBack"/>
      <w:bookmarkEnd w:id="0"/>
    </w:p>
    <w:p w:rsidR="00B00A57" w:rsidRPr="00FD69A4" w:rsidRDefault="00B00A57" w:rsidP="003C3BB5">
      <w:pPr>
        <w:pStyle w:val="a7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Cs/>
        </w:rPr>
      </w:pPr>
      <w:r w:rsidRPr="00FD69A4">
        <w:rPr>
          <w:rFonts w:ascii="Times New Roman" w:hAnsi="Times New Roman"/>
          <w:b/>
          <w:bCs/>
          <w:color w:val="000000"/>
        </w:rPr>
        <w:t>6. Срок действия договора аренды муниципального имущества:</w:t>
      </w:r>
    </w:p>
    <w:p w:rsidR="00B00A57" w:rsidRPr="00FD69A4" w:rsidRDefault="00441CEE" w:rsidP="003C3BB5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3</w:t>
      </w:r>
      <w:r w:rsidR="00B00A57" w:rsidRPr="00FD69A4">
        <w:rPr>
          <w:rFonts w:ascii="Times New Roman" w:hAnsi="Times New Roman"/>
          <w:iCs/>
          <w:color w:val="000000"/>
        </w:rPr>
        <w:t xml:space="preserve"> (</w:t>
      </w:r>
      <w:r>
        <w:rPr>
          <w:rFonts w:ascii="Times New Roman" w:hAnsi="Times New Roman"/>
          <w:iCs/>
          <w:color w:val="000000"/>
        </w:rPr>
        <w:t>три) года</w:t>
      </w:r>
      <w:r w:rsidR="00B00A57" w:rsidRPr="00FD69A4">
        <w:rPr>
          <w:rFonts w:ascii="Times New Roman" w:hAnsi="Times New Roman"/>
          <w:iCs/>
          <w:color w:val="000000"/>
        </w:rPr>
        <w:t>.</w:t>
      </w:r>
    </w:p>
    <w:p w:rsidR="00B00A57" w:rsidRPr="00FD69A4" w:rsidRDefault="00B00A57" w:rsidP="00B00A57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:rsidR="00B00A57" w:rsidRDefault="00B00A57" w:rsidP="00B33D3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FD69A4">
        <w:rPr>
          <w:rFonts w:ascii="Times New Roman" w:hAnsi="Times New Roman"/>
          <w:iCs/>
          <w:color w:val="000000"/>
        </w:rPr>
        <w:t xml:space="preserve">7. </w:t>
      </w:r>
      <w:r w:rsidRPr="00FD69A4">
        <w:rPr>
          <w:rFonts w:ascii="Times New Roman" w:hAnsi="Times New Roman"/>
          <w:b/>
          <w:bCs/>
          <w:color w:val="000000"/>
          <w:lang w:eastAsia="ru-RU"/>
        </w:rPr>
        <w:t>Срок, место и порядок предоставления конкурсной документации.</w:t>
      </w:r>
    </w:p>
    <w:p w:rsidR="00C2412B" w:rsidRPr="00E84CF9" w:rsidRDefault="00C2412B" w:rsidP="00B33D38">
      <w:pPr>
        <w:spacing w:after="0"/>
        <w:ind w:firstLine="708"/>
        <w:jc w:val="both"/>
        <w:rPr>
          <w:rFonts w:ascii="Times New Roman" w:hAnsi="Times New Roman"/>
          <w:b/>
          <w:bCs/>
          <w:lang w:eastAsia="ru-RU"/>
        </w:rPr>
      </w:pPr>
      <w:r w:rsidRPr="00C2412B">
        <w:rPr>
          <w:rFonts w:ascii="Times New Roman" w:hAnsi="Times New Roman"/>
          <w:color w:val="000000"/>
          <w:lang w:eastAsia="ru-RU"/>
        </w:rPr>
        <w:t xml:space="preserve">Документация об открытом конкурсе размещена на официальном сайте торгов в сети «Интернет» </w:t>
      </w:r>
      <w:hyperlink r:id="rId6" w:history="1">
        <w:r w:rsidRPr="00C2412B">
          <w:rPr>
            <w:rFonts w:ascii="Times New Roman" w:hAnsi="Times New Roman"/>
            <w:color w:val="0000FF"/>
            <w:u w:val="single"/>
            <w:lang w:eastAsia="ru-RU"/>
          </w:rPr>
          <w:t>www.torgi.gov.ru</w:t>
        </w:r>
      </w:hyperlink>
      <w:r w:rsidRPr="00C2412B">
        <w:rPr>
          <w:rFonts w:ascii="Times New Roman" w:hAnsi="Times New Roman"/>
          <w:color w:val="000000"/>
          <w:lang w:eastAsia="ru-RU"/>
        </w:rPr>
        <w:t>, на сайте МО СП «Петропавловское»</w:t>
      </w:r>
      <w:hyperlink r:id="rId7" w:history="1">
        <w:r w:rsidR="00241412" w:rsidRPr="001E1ECF">
          <w:rPr>
            <w:rStyle w:val="a3"/>
            <w:rFonts w:ascii="Times New Roman" w:hAnsi="Times New Roman"/>
            <w:lang w:val="en-US" w:eastAsia="ru-RU"/>
          </w:rPr>
          <w:t>www</w:t>
        </w:r>
        <w:r w:rsidR="00241412" w:rsidRPr="001E1ECF">
          <w:rPr>
            <w:rStyle w:val="a3"/>
            <w:rFonts w:ascii="Times New Roman" w:hAnsi="Times New Roman"/>
            <w:lang w:eastAsia="ru-RU"/>
          </w:rPr>
          <w:t>.</w:t>
        </w:r>
        <w:r w:rsidR="00241412" w:rsidRPr="001E1ECF">
          <w:rPr>
            <w:rStyle w:val="a3"/>
            <w:rFonts w:ascii="Times New Roman" w:hAnsi="Times New Roman"/>
            <w:lang w:val="en-US" w:eastAsia="ru-RU"/>
          </w:rPr>
          <w:t>sp</w:t>
        </w:r>
        <w:r w:rsidR="00241412" w:rsidRPr="001E1ECF">
          <w:rPr>
            <w:rStyle w:val="a3"/>
            <w:rFonts w:ascii="Times New Roman" w:hAnsi="Times New Roman"/>
            <w:lang w:eastAsia="ru-RU"/>
          </w:rPr>
          <w:t>-</w:t>
        </w:r>
        <w:proofErr w:type="spellStart"/>
        <w:r w:rsidR="00241412" w:rsidRPr="001E1ECF">
          <w:rPr>
            <w:rStyle w:val="a3"/>
            <w:rFonts w:ascii="Times New Roman" w:hAnsi="Times New Roman"/>
            <w:lang w:val="en-US" w:eastAsia="ru-RU"/>
          </w:rPr>
          <w:t>petropavlovka</w:t>
        </w:r>
        <w:proofErr w:type="spellEnd"/>
        <w:r w:rsidR="00241412" w:rsidRPr="001E1ECF">
          <w:rPr>
            <w:rStyle w:val="a3"/>
            <w:rFonts w:ascii="Times New Roman" w:hAnsi="Times New Roman"/>
            <w:lang w:eastAsia="ru-RU"/>
          </w:rPr>
          <w:t>.</w:t>
        </w:r>
        <w:proofErr w:type="spellStart"/>
        <w:r w:rsidR="00241412" w:rsidRPr="001E1ECF">
          <w:rPr>
            <w:rStyle w:val="a3"/>
            <w:rFonts w:ascii="Times New Roman" w:hAnsi="Times New Roman"/>
            <w:lang w:val="en-US" w:eastAsia="ru-RU"/>
          </w:rPr>
          <w:t>ru</w:t>
        </w:r>
        <w:proofErr w:type="spellEnd"/>
      </w:hyperlink>
      <w:r w:rsidRPr="00C2412B">
        <w:rPr>
          <w:rFonts w:ascii="Times New Roman" w:hAnsi="Times New Roman"/>
          <w:color w:val="000000"/>
          <w:lang w:eastAsia="ru-RU"/>
        </w:rPr>
        <w:t xml:space="preserve">и информационных стендах МО СП «Петропавловское» доступна для ознакомления </w:t>
      </w:r>
      <w:r w:rsidRPr="00E84CF9">
        <w:rPr>
          <w:rFonts w:ascii="Times New Roman" w:hAnsi="Times New Roman"/>
          <w:b/>
          <w:bCs/>
          <w:lang w:eastAsia="ru-RU"/>
        </w:rPr>
        <w:t>с 29.05.2014 г.</w:t>
      </w:r>
    </w:p>
    <w:p w:rsidR="00B00A57" w:rsidRPr="00FD69A4" w:rsidRDefault="00B00A57" w:rsidP="00B33D38">
      <w:pPr>
        <w:spacing w:after="0" w:line="240" w:lineRule="auto"/>
        <w:ind w:firstLine="708"/>
        <w:jc w:val="both"/>
        <w:rPr>
          <w:rFonts w:ascii="Times New Roman" w:hAnsi="Times New Roman"/>
          <w:bCs/>
          <w:lang w:eastAsia="ru-RU"/>
        </w:rPr>
      </w:pPr>
      <w:r w:rsidRPr="00FD69A4">
        <w:rPr>
          <w:rFonts w:ascii="Times New Roman" w:hAnsi="Times New Roman"/>
        </w:rPr>
        <w:t>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 предоставляет такому лицу конкурсную документацию в порядке, указанном в и</w:t>
      </w:r>
      <w:r w:rsidR="00B52391">
        <w:rPr>
          <w:rFonts w:ascii="Times New Roman" w:hAnsi="Times New Roman"/>
        </w:rPr>
        <w:t>звещении о проведении конкурса.</w:t>
      </w:r>
    </w:p>
    <w:p w:rsidR="00B00A57" w:rsidRPr="00FD69A4" w:rsidRDefault="00B00A57" w:rsidP="00B33D3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69A4">
        <w:rPr>
          <w:rFonts w:ascii="Times New Roman" w:hAnsi="Times New Roman"/>
        </w:rPr>
        <w:t>Заявления о предоставлении конкурсной докум</w:t>
      </w:r>
      <w:r w:rsidR="00B52391">
        <w:rPr>
          <w:rFonts w:ascii="Times New Roman" w:hAnsi="Times New Roman"/>
        </w:rPr>
        <w:t>ентации направляются по адресу А</w:t>
      </w:r>
      <w:r w:rsidRPr="00FD69A4">
        <w:rPr>
          <w:rFonts w:ascii="Times New Roman" w:hAnsi="Times New Roman"/>
        </w:rPr>
        <w:t xml:space="preserve">дминистрации </w:t>
      </w:r>
      <w:r w:rsidR="00B52391">
        <w:rPr>
          <w:rFonts w:ascii="Times New Roman" w:hAnsi="Times New Roman"/>
        </w:rPr>
        <w:t>МО СП «</w:t>
      </w:r>
      <w:r w:rsidR="000A6441">
        <w:rPr>
          <w:rFonts w:ascii="Times New Roman" w:hAnsi="Times New Roman"/>
        </w:rPr>
        <w:t>Петропавловско</w:t>
      </w:r>
      <w:r w:rsidR="00B52391">
        <w:rPr>
          <w:rFonts w:ascii="Times New Roman" w:hAnsi="Times New Roman"/>
        </w:rPr>
        <w:t>е»</w:t>
      </w:r>
      <w:r w:rsidRPr="00FD69A4">
        <w:rPr>
          <w:rFonts w:ascii="Times New Roman" w:hAnsi="Times New Roman"/>
        </w:rPr>
        <w:t xml:space="preserve">: </w:t>
      </w:r>
      <w:r w:rsidR="000A6441" w:rsidRPr="000A6441">
        <w:rPr>
          <w:rFonts w:ascii="Times New Roman" w:hAnsi="Times New Roman"/>
        </w:rPr>
        <w:t>671920, Республика Бурятия, Джидинский район, с.Петропавловка, ул. Свердлова, 18</w:t>
      </w:r>
      <w:r w:rsidR="00B52391">
        <w:rPr>
          <w:rFonts w:ascii="Times New Roman" w:hAnsi="Times New Roman"/>
          <w:color w:val="000000"/>
          <w:lang w:eastAsia="ru-RU"/>
        </w:rPr>
        <w:t>.</w:t>
      </w:r>
    </w:p>
    <w:p w:rsidR="00B00A57" w:rsidRPr="00FD69A4" w:rsidRDefault="00B00A57" w:rsidP="00B33D3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69A4">
        <w:rPr>
          <w:rFonts w:ascii="Times New Roman" w:hAnsi="Times New Roman"/>
        </w:rPr>
        <w:t>Предоставление конкурсной документации в форме электронного документа осуществляется без взимания платы.</w:t>
      </w:r>
    </w:p>
    <w:p w:rsidR="00B00A57" w:rsidRPr="00FD69A4" w:rsidRDefault="00B00A57" w:rsidP="00B33D3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631A2" w:rsidRDefault="00FD69A4" w:rsidP="00B33D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FD69A4">
        <w:rPr>
          <w:rFonts w:ascii="Times New Roman" w:hAnsi="Times New Roman"/>
          <w:b/>
          <w:iCs/>
        </w:rPr>
        <w:t>8.  Срок, место и порядок предоставления заявок на участие в открытом конкурсе:</w:t>
      </w:r>
    </w:p>
    <w:p w:rsidR="000631A2" w:rsidRDefault="000631A2" w:rsidP="00B33D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0631A2" w:rsidRPr="000631A2" w:rsidRDefault="000631A2" w:rsidP="00B33D38">
      <w:pPr>
        <w:spacing w:after="0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0631A2">
        <w:rPr>
          <w:rFonts w:ascii="Times New Roman" w:hAnsi="Times New Roman"/>
          <w:color w:val="000000"/>
          <w:lang w:eastAsia="ru-RU"/>
        </w:rPr>
        <w:t xml:space="preserve">Заявки на участие в конкурсе принимаются </w:t>
      </w:r>
      <w:r w:rsidRPr="00E84CF9">
        <w:rPr>
          <w:rFonts w:ascii="Times New Roman" w:hAnsi="Times New Roman"/>
          <w:b/>
          <w:bCs/>
          <w:lang w:eastAsia="ru-RU"/>
        </w:rPr>
        <w:t>с 29.05.2014 г.</w:t>
      </w:r>
      <w:r w:rsidRPr="000631A2">
        <w:rPr>
          <w:rFonts w:ascii="Times New Roman" w:hAnsi="Times New Roman"/>
          <w:b/>
          <w:color w:val="000000"/>
          <w:lang w:eastAsia="ru-RU"/>
        </w:rPr>
        <w:t>в рабочие дни с  09:00-12:00 ч. с 13:00-16:00 ч. (время местное)</w:t>
      </w:r>
      <w:r w:rsidRPr="000631A2">
        <w:rPr>
          <w:rFonts w:ascii="Times New Roman" w:hAnsi="Times New Roman"/>
          <w:color w:val="000000"/>
          <w:lang w:eastAsia="ru-RU"/>
        </w:rPr>
        <w:t xml:space="preserve"> в письменной форме в запечатанном конверте. При этом на конверте указывается наименование конкурса, на участие в котором подается данная заявка. Указание на конверте фирменного наименования, почтового адреса (для юридического лица), не является обязательным.</w:t>
      </w:r>
    </w:p>
    <w:p w:rsidR="00FD69A4" w:rsidRPr="00FD69A4" w:rsidRDefault="00FD69A4" w:rsidP="00B33D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FD69A4">
        <w:rPr>
          <w:rFonts w:ascii="Times New Roman" w:hAnsi="Times New Roman"/>
          <w:color w:val="000000"/>
          <w:lang w:eastAsia="ru-RU"/>
        </w:rPr>
        <w:t xml:space="preserve">Заявки принимаются по адресу: </w:t>
      </w:r>
      <w:r w:rsidR="00F23641">
        <w:rPr>
          <w:rFonts w:ascii="Times New Roman" w:hAnsi="Times New Roman"/>
          <w:color w:val="000000"/>
          <w:lang w:eastAsia="ru-RU"/>
        </w:rPr>
        <w:t>Республика Бурятия</w:t>
      </w:r>
      <w:r w:rsidR="00F23641" w:rsidRPr="00FD69A4">
        <w:rPr>
          <w:rFonts w:ascii="Times New Roman" w:hAnsi="Times New Roman"/>
          <w:color w:val="000000"/>
          <w:lang w:eastAsia="ru-RU"/>
        </w:rPr>
        <w:t xml:space="preserve">, </w:t>
      </w:r>
      <w:r w:rsidR="00F23641">
        <w:rPr>
          <w:rFonts w:ascii="Times New Roman" w:hAnsi="Times New Roman"/>
          <w:color w:val="000000"/>
          <w:lang w:eastAsia="ru-RU"/>
        </w:rPr>
        <w:t>Джидинский</w:t>
      </w:r>
      <w:r w:rsidR="00F23641" w:rsidRPr="00FD69A4">
        <w:rPr>
          <w:rFonts w:ascii="Times New Roman" w:hAnsi="Times New Roman"/>
          <w:color w:val="000000"/>
          <w:lang w:eastAsia="ru-RU"/>
        </w:rPr>
        <w:t xml:space="preserve"> район, </w:t>
      </w:r>
      <w:r w:rsidR="00F23641">
        <w:rPr>
          <w:rFonts w:ascii="Times New Roman" w:hAnsi="Times New Roman"/>
          <w:color w:val="000000"/>
          <w:lang w:eastAsia="ru-RU"/>
        </w:rPr>
        <w:t>с.Петропавловка</w:t>
      </w:r>
      <w:r w:rsidR="00F23641" w:rsidRPr="00FD69A4">
        <w:rPr>
          <w:rFonts w:ascii="Times New Roman" w:hAnsi="Times New Roman"/>
          <w:color w:val="000000"/>
          <w:lang w:eastAsia="ru-RU"/>
        </w:rPr>
        <w:t xml:space="preserve">, </w:t>
      </w:r>
      <w:r w:rsidR="00F23641">
        <w:rPr>
          <w:rFonts w:ascii="Times New Roman" w:hAnsi="Times New Roman"/>
          <w:color w:val="000000"/>
          <w:lang w:eastAsia="ru-RU"/>
        </w:rPr>
        <w:t>ул.Свердлова, 18</w:t>
      </w:r>
      <w:r w:rsidR="00F23641" w:rsidRPr="00FD69A4">
        <w:rPr>
          <w:rFonts w:ascii="Times New Roman" w:hAnsi="Times New Roman"/>
          <w:color w:val="000000"/>
          <w:lang w:eastAsia="ru-RU"/>
        </w:rPr>
        <w:t>,</w:t>
      </w:r>
      <w:r w:rsidR="00F23641" w:rsidRPr="00FD69A4">
        <w:rPr>
          <w:rFonts w:ascii="Times New Roman" w:hAnsi="Times New Roman"/>
        </w:rPr>
        <w:t xml:space="preserve"> здание </w:t>
      </w:r>
      <w:r w:rsidR="00B52391">
        <w:rPr>
          <w:rFonts w:ascii="Times New Roman" w:hAnsi="Times New Roman"/>
        </w:rPr>
        <w:t>А</w:t>
      </w:r>
      <w:r w:rsidR="00B52391" w:rsidRPr="00FD69A4">
        <w:rPr>
          <w:rFonts w:ascii="Times New Roman" w:hAnsi="Times New Roman"/>
        </w:rPr>
        <w:t xml:space="preserve">дминистрации </w:t>
      </w:r>
      <w:r w:rsidR="00B52391">
        <w:rPr>
          <w:rFonts w:ascii="Times New Roman" w:hAnsi="Times New Roman"/>
        </w:rPr>
        <w:t>МО СП «Петропавловское»</w:t>
      </w:r>
      <w:r w:rsidR="00B52391">
        <w:rPr>
          <w:rFonts w:ascii="Times New Roman" w:hAnsi="Times New Roman"/>
          <w:color w:val="000000"/>
          <w:lang w:eastAsia="ru-RU"/>
        </w:rPr>
        <w:t>.</w:t>
      </w:r>
    </w:p>
    <w:p w:rsidR="00FD69A4" w:rsidRPr="00E84CF9" w:rsidRDefault="00FD69A4" w:rsidP="00B33D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lang w:eastAsia="ru-RU"/>
        </w:rPr>
      </w:pPr>
      <w:r w:rsidRPr="00E84CF9">
        <w:rPr>
          <w:rFonts w:ascii="Times New Roman" w:hAnsi="Times New Roman"/>
          <w:lang w:eastAsia="ru-RU"/>
        </w:rPr>
        <w:t xml:space="preserve">Подача заявок заканчивается </w:t>
      </w:r>
      <w:r w:rsidRPr="00E84CF9">
        <w:rPr>
          <w:rFonts w:ascii="Times New Roman" w:hAnsi="Times New Roman"/>
        </w:rPr>
        <w:t xml:space="preserve">в день вскрытия конвертов </w:t>
      </w:r>
      <w:r w:rsidR="00E342BC" w:rsidRPr="00E84CF9">
        <w:rPr>
          <w:rFonts w:ascii="Times New Roman" w:hAnsi="Times New Roman"/>
          <w:b/>
        </w:rPr>
        <w:t>в 10.00 ч</w:t>
      </w:r>
      <w:r w:rsidR="000631A2" w:rsidRPr="00E84CF9">
        <w:rPr>
          <w:rFonts w:ascii="Times New Roman" w:hAnsi="Times New Roman"/>
          <w:b/>
        </w:rPr>
        <w:t>.</w:t>
      </w:r>
      <w:r w:rsidR="00E342BC" w:rsidRPr="00E84CF9">
        <w:rPr>
          <w:rFonts w:ascii="Times New Roman" w:hAnsi="Times New Roman"/>
        </w:rPr>
        <w:t xml:space="preserve"> (время местное) </w:t>
      </w:r>
      <w:r w:rsidR="00B52391" w:rsidRPr="00E84CF9">
        <w:rPr>
          <w:rFonts w:ascii="Times New Roman" w:hAnsi="Times New Roman"/>
          <w:b/>
          <w:bCs/>
          <w:lang w:eastAsia="ru-RU"/>
        </w:rPr>
        <w:t>30</w:t>
      </w:r>
      <w:r w:rsidR="00E342BC" w:rsidRPr="00E84CF9">
        <w:rPr>
          <w:rFonts w:ascii="Times New Roman" w:hAnsi="Times New Roman"/>
          <w:b/>
          <w:bCs/>
          <w:lang w:eastAsia="ru-RU"/>
        </w:rPr>
        <w:t>.06.2014</w:t>
      </w:r>
      <w:r w:rsidRPr="00E84CF9">
        <w:rPr>
          <w:rFonts w:ascii="Times New Roman" w:hAnsi="Times New Roman"/>
          <w:b/>
          <w:bCs/>
          <w:lang w:eastAsia="ru-RU"/>
        </w:rPr>
        <w:t xml:space="preserve"> г.</w:t>
      </w:r>
    </w:p>
    <w:p w:rsidR="00FD69A4" w:rsidRPr="00E84CF9" w:rsidRDefault="00FD69A4" w:rsidP="00B33D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lang w:eastAsia="ru-RU"/>
        </w:rPr>
      </w:pPr>
    </w:p>
    <w:p w:rsidR="00FD69A4" w:rsidRPr="00E84CF9" w:rsidRDefault="00FD69A4" w:rsidP="00B33D3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E84CF9">
        <w:rPr>
          <w:rFonts w:ascii="Times New Roman" w:hAnsi="Times New Roman"/>
          <w:b/>
          <w:bCs/>
          <w:lang w:eastAsia="ru-RU"/>
        </w:rPr>
        <w:t xml:space="preserve">9. </w:t>
      </w:r>
      <w:r w:rsidRPr="00E84CF9">
        <w:rPr>
          <w:rFonts w:ascii="Times New Roman" w:hAnsi="Times New Roman"/>
          <w:b/>
          <w:iCs/>
        </w:rPr>
        <w:t xml:space="preserve">Место, дата и время вскрытия конвертов с заявками на участие в конкурсе: </w:t>
      </w:r>
      <w:r w:rsidRPr="00E84CF9">
        <w:rPr>
          <w:rFonts w:ascii="Times New Roman" w:hAnsi="Times New Roman"/>
          <w:lang w:eastAsia="ru-RU"/>
        </w:rPr>
        <w:t xml:space="preserve">Вскрытие конвертов с заявками на участие в открытом конкурсе состоится </w:t>
      </w:r>
      <w:r w:rsidR="00B52391" w:rsidRPr="00E84CF9">
        <w:rPr>
          <w:rFonts w:ascii="Times New Roman" w:hAnsi="Times New Roman"/>
          <w:b/>
          <w:lang w:eastAsia="ru-RU"/>
        </w:rPr>
        <w:t>30</w:t>
      </w:r>
      <w:r w:rsidRPr="00E84CF9">
        <w:rPr>
          <w:rFonts w:ascii="Times New Roman" w:hAnsi="Times New Roman"/>
          <w:b/>
          <w:lang w:eastAsia="ru-RU"/>
        </w:rPr>
        <w:t xml:space="preserve">.06.2014г. </w:t>
      </w:r>
      <w:r w:rsidRPr="00E84CF9">
        <w:rPr>
          <w:rFonts w:ascii="Times New Roman" w:hAnsi="Times New Roman"/>
          <w:lang w:eastAsia="ru-RU"/>
        </w:rPr>
        <w:t xml:space="preserve">по адресу: </w:t>
      </w:r>
      <w:r w:rsidR="00F23641" w:rsidRPr="00E84CF9">
        <w:rPr>
          <w:rFonts w:ascii="Times New Roman" w:hAnsi="Times New Roman"/>
          <w:lang w:eastAsia="ru-RU"/>
        </w:rPr>
        <w:t>Республика Бурятия, Джидинский район, с.Петропавловка, ул.Свердлова, 18,</w:t>
      </w:r>
      <w:r w:rsidR="00F23641" w:rsidRPr="00E84CF9">
        <w:rPr>
          <w:rFonts w:ascii="Times New Roman" w:hAnsi="Times New Roman"/>
        </w:rPr>
        <w:t xml:space="preserve"> здание </w:t>
      </w:r>
      <w:r w:rsidR="00B52391" w:rsidRPr="00E84CF9">
        <w:rPr>
          <w:rFonts w:ascii="Times New Roman" w:hAnsi="Times New Roman"/>
        </w:rPr>
        <w:t xml:space="preserve">Администрации МО СП «Петропавловское» </w:t>
      </w:r>
      <w:r w:rsidR="00F23641" w:rsidRPr="00E84CF9">
        <w:rPr>
          <w:rFonts w:ascii="Times New Roman" w:hAnsi="Times New Roman"/>
          <w:lang w:eastAsia="ru-RU"/>
        </w:rPr>
        <w:t xml:space="preserve">в </w:t>
      </w:r>
      <w:r w:rsidR="000631A2" w:rsidRPr="00E84CF9">
        <w:rPr>
          <w:rFonts w:ascii="Times New Roman" w:hAnsi="Times New Roman"/>
          <w:b/>
          <w:lang w:eastAsia="ru-RU"/>
        </w:rPr>
        <w:t>10:</w:t>
      </w:r>
      <w:r w:rsidR="00F23641" w:rsidRPr="00E84CF9">
        <w:rPr>
          <w:rFonts w:ascii="Times New Roman" w:hAnsi="Times New Roman"/>
          <w:b/>
          <w:lang w:eastAsia="ru-RU"/>
        </w:rPr>
        <w:t xml:space="preserve">00 </w:t>
      </w:r>
      <w:r w:rsidR="000631A2" w:rsidRPr="00E84CF9">
        <w:rPr>
          <w:rFonts w:ascii="Times New Roman" w:hAnsi="Times New Roman"/>
          <w:b/>
          <w:lang w:eastAsia="ru-RU"/>
        </w:rPr>
        <w:t>ч.</w:t>
      </w:r>
      <w:r w:rsidR="00262DF8" w:rsidRPr="00E84CF9">
        <w:rPr>
          <w:rFonts w:ascii="Times New Roman" w:hAnsi="Times New Roman"/>
          <w:lang w:eastAsia="ru-RU"/>
        </w:rPr>
        <w:t xml:space="preserve"> (время местное).</w:t>
      </w:r>
    </w:p>
    <w:p w:rsidR="00FD69A4" w:rsidRPr="00E84CF9" w:rsidRDefault="00FD69A4" w:rsidP="00B33D3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FD69A4" w:rsidRPr="00E84CF9" w:rsidRDefault="00FD69A4" w:rsidP="00B33D3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84CF9">
        <w:rPr>
          <w:rFonts w:ascii="Times New Roman" w:hAnsi="Times New Roman"/>
          <w:b/>
          <w:iCs/>
        </w:rPr>
        <w:t xml:space="preserve">10. Место и дата рассмотрения заявок: </w:t>
      </w:r>
      <w:r w:rsidRPr="00E84CF9">
        <w:rPr>
          <w:rFonts w:ascii="Times New Roman" w:hAnsi="Times New Roman"/>
          <w:iCs/>
        </w:rPr>
        <w:t xml:space="preserve">Рассмотрение заявок производится конкурсной комиссией </w:t>
      </w:r>
      <w:r w:rsidR="008013FF" w:rsidRPr="00E84CF9">
        <w:rPr>
          <w:rFonts w:ascii="Times New Roman" w:hAnsi="Times New Roman"/>
          <w:iCs/>
        </w:rPr>
        <w:t xml:space="preserve">с </w:t>
      </w:r>
      <w:r w:rsidR="008013FF" w:rsidRPr="00E84CF9">
        <w:rPr>
          <w:rFonts w:ascii="Times New Roman" w:hAnsi="Times New Roman"/>
          <w:b/>
          <w:lang w:eastAsia="ru-RU"/>
        </w:rPr>
        <w:t>01.07.2014-04.07.2014 г</w:t>
      </w:r>
      <w:r w:rsidR="008013FF" w:rsidRPr="00E84CF9">
        <w:rPr>
          <w:b/>
          <w:sz w:val="24"/>
          <w:szCs w:val="24"/>
          <w:lang w:eastAsia="ru-RU"/>
        </w:rPr>
        <w:t>.</w:t>
      </w:r>
      <w:r w:rsidRPr="00E84CF9">
        <w:rPr>
          <w:rFonts w:ascii="Times New Roman" w:hAnsi="Times New Roman"/>
          <w:iCs/>
        </w:rPr>
        <w:t xml:space="preserve"> по адресу: </w:t>
      </w:r>
      <w:r w:rsidR="00F23641" w:rsidRPr="00E84CF9">
        <w:rPr>
          <w:rFonts w:ascii="Times New Roman" w:hAnsi="Times New Roman"/>
          <w:lang w:eastAsia="ru-RU"/>
        </w:rPr>
        <w:t>Республика Бурятия, Джидинский район, с.Петропавловка, ул.Свердлова, 18,</w:t>
      </w:r>
      <w:r w:rsidR="00F23641" w:rsidRPr="00E84CF9">
        <w:rPr>
          <w:rFonts w:ascii="Times New Roman" w:hAnsi="Times New Roman"/>
        </w:rPr>
        <w:t xml:space="preserve"> здание </w:t>
      </w:r>
      <w:r w:rsidR="00262DF8" w:rsidRPr="00E84CF9">
        <w:rPr>
          <w:rFonts w:ascii="Times New Roman" w:hAnsi="Times New Roman"/>
        </w:rPr>
        <w:t>Администрации МО СП «Петропавловское».</w:t>
      </w:r>
    </w:p>
    <w:p w:rsidR="00145399" w:rsidRPr="00E84CF9" w:rsidRDefault="00145399" w:rsidP="00B33D3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145399" w:rsidRPr="00145399" w:rsidRDefault="00145399" w:rsidP="00B33D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lang w:eastAsia="ru-RU"/>
        </w:rPr>
      </w:pPr>
      <w:r w:rsidRPr="00E84CF9">
        <w:rPr>
          <w:rFonts w:ascii="Times New Roman" w:hAnsi="Times New Roman"/>
          <w:b/>
          <w:lang w:eastAsia="ru-RU"/>
        </w:rPr>
        <w:t>11.</w:t>
      </w:r>
      <w:r w:rsidRPr="00E84CF9">
        <w:rPr>
          <w:rFonts w:ascii="Times New Roman" w:hAnsi="Times New Roman"/>
          <w:b/>
        </w:rPr>
        <w:t xml:space="preserve">Место и дата оценки и сопоставления заявок: </w:t>
      </w:r>
      <w:r w:rsidR="008013FF" w:rsidRPr="00E84CF9">
        <w:rPr>
          <w:rFonts w:ascii="Times New Roman" w:hAnsi="Times New Roman"/>
        </w:rPr>
        <w:t>О</w:t>
      </w:r>
      <w:r w:rsidRPr="00E84CF9">
        <w:rPr>
          <w:rFonts w:ascii="Times New Roman" w:hAnsi="Times New Roman"/>
        </w:rPr>
        <w:t xml:space="preserve">ценка и сопоставление заявок на участие </w:t>
      </w:r>
      <w:r w:rsidRPr="00E84CF9">
        <w:rPr>
          <w:rFonts w:ascii="Times New Roman" w:hAnsi="Times New Roman"/>
          <w:lang w:eastAsia="ru-RU"/>
        </w:rPr>
        <w:t xml:space="preserve">в открытом конкурсе будет проходить </w:t>
      </w:r>
      <w:r w:rsidR="007C2D60" w:rsidRPr="00E84CF9">
        <w:rPr>
          <w:rFonts w:ascii="Times New Roman" w:hAnsi="Times New Roman"/>
          <w:b/>
          <w:lang w:eastAsia="ru-RU"/>
        </w:rPr>
        <w:t>07.07</w:t>
      </w:r>
      <w:r w:rsidRPr="00E84CF9">
        <w:rPr>
          <w:rFonts w:ascii="Times New Roman" w:hAnsi="Times New Roman"/>
          <w:b/>
          <w:lang w:eastAsia="ru-RU"/>
        </w:rPr>
        <w:t xml:space="preserve">.2014г. </w:t>
      </w:r>
      <w:r w:rsidRPr="00E84CF9">
        <w:rPr>
          <w:rFonts w:ascii="Times New Roman" w:hAnsi="Times New Roman"/>
          <w:lang w:eastAsia="ru-RU"/>
        </w:rPr>
        <w:t xml:space="preserve">по адресу: </w:t>
      </w:r>
      <w:r w:rsidR="00F23641" w:rsidRPr="00E84CF9">
        <w:rPr>
          <w:rFonts w:ascii="Times New Roman" w:hAnsi="Times New Roman"/>
          <w:lang w:eastAsia="ru-RU"/>
        </w:rPr>
        <w:t>Республика Бурятия</w:t>
      </w:r>
      <w:r w:rsidR="00F23641" w:rsidRPr="00FD69A4">
        <w:rPr>
          <w:rFonts w:ascii="Times New Roman" w:hAnsi="Times New Roman"/>
          <w:color w:val="000000"/>
          <w:lang w:eastAsia="ru-RU"/>
        </w:rPr>
        <w:t xml:space="preserve">, </w:t>
      </w:r>
      <w:r w:rsidR="00F23641">
        <w:rPr>
          <w:rFonts w:ascii="Times New Roman" w:hAnsi="Times New Roman"/>
          <w:color w:val="000000"/>
          <w:lang w:eastAsia="ru-RU"/>
        </w:rPr>
        <w:t>Джидинский</w:t>
      </w:r>
      <w:r w:rsidR="00F23641" w:rsidRPr="00FD69A4">
        <w:rPr>
          <w:rFonts w:ascii="Times New Roman" w:hAnsi="Times New Roman"/>
          <w:color w:val="000000"/>
          <w:lang w:eastAsia="ru-RU"/>
        </w:rPr>
        <w:t xml:space="preserve"> район, </w:t>
      </w:r>
      <w:r w:rsidR="00F23641">
        <w:rPr>
          <w:rFonts w:ascii="Times New Roman" w:hAnsi="Times New Roman"/>
          <w:color w:val="000000"/>
          <w:lang w:eastAsia="ru-RU"/>
        </w:rPr>
        <w:t>с.Петропавловка</w:t>
      </w:r>
      <w:r w:rsidR="00F23641" w:rsidRPr="00FD69A4">
        <w:rPr>
          <w:rFonts w:ascii="Times New Roman" w:hAnsi="Times New Roman"/>
          <w:color w:val="000000"/>
          <w:lang w:eastAsia="ru-RU"/>
        </w:rPr>
        <w:t xml:space="preserve">, </w:t>
      </w:r>
      <w:r w:rsidR="00F23641">
        <w:rPr>
          <w:rFonts w:ascii="Times New Roman" w:hAnsi="Times New Roman"/>
          <w:color w:val="000000"/>
          <w:lang w:eastAsia="ru-RU"/>
        </w:rPr>
        <w:t>ул.Свердлова, 18</w:t>
      </w:r>
      <w:r w:rsidR="00F23641" w:rsidRPr="00FD69A4">
        <w:rPr>
          <w:rFonts w:ascii="Times New Roman" w:hAnsi="Times New Roman"/>
          <w:color w:val="000000"/>
          <w:lang w:eastAsia="ru-RU"/>
        </w:rPr>
        <w:t>,</w:t>
      </w:r>
      <w:r w:rsidR="00F23641" w:rsidRPr="00FD69A4">
        <w:rPr>
          <w:rFonts w:ascii="Times New Roman" w:hAnsi="Times New Roman"/>
        </w:rPr>
        <w:t xml:space="preserve"> здание </w:t>
      </w:r>
      <w:r w:rsidR="007C2D60">
        <w:rPr>
          <w:rFonts w:ascii="Times New Roman" w:hAnsi="Times New Roman"/>
        </w:rPr>
        <w:t>А</w:t>
      </w:r>
      <w:r w:rsidR="007C2D60" w:rsidRPr="00FD69A4">
        <w:rPr>
          <w:rFonts w:ascii="Times New Roman" w:hAnsi="Times New Roman"/>
        </w:rPr>
        <w:t xml:space="preserve">дминистрации </w:t>
      </w:r>
      <w:r w:rsidR="007C2D60">
        <w:rPr>
          <w:rFonts w:ascii="Times New Roman" w:hAnsi="Times New Roman"/>
        </w:rPr>
        <w:t>МО СП «Петропавловское»</w:t>
      </w:r>
      <w:r w:rsidR="00F23641">
        <w:rPr>
          <w:rFonts w:ascii="Times New Roman" w:hAnsi="Times New Roman"/>
        </w:rPr>
        <w:t>.</w:t>
      </w:r>
    </w:p>
    <w:p w:rsidR="00F72A24" w:rsidRDefault="00F72A24" w:rsidP="00B33D38">
      <w:pPr>
        <w:spacing w:after="0"/>
        <w:jc w:val="both"/>
        <w:rPr>
          <w:rFonts w:ascii="Times New Roman" w:hAnsi="Times New Roman"/>
          <w:b/>
          <w:iCs/>
        </w:rPr>
      </w:pPr>
    </w:p>
    <w:p w:rsidR="0066596E" w:rsidRDefault="00E44466" w:rsidP="00B33D38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E5E5E5"/>
          <w:lang w:eastAsia="ru-RU"/>
        </w:rPr>
      </w:pPr>
      <w:r>
        <w:rPr>
          <w:rFonts w:ascii="Times New Roman" w:hAnsi="Times New Roman"/>
          <w:b/>
          <w:iCs/>
          <w:noProof/>
          <w:lang w:eastAsia="ru-RU"/>
        </w:rPr>
        <w:lastRenderedPageBreak/>
        <w:drawing>
          <wp:inline distT="0" distB="0" distL="0" distR="0">
            <wp:extent cx="5939790" cy="8452492"/>
            <wp:effectExtent l="19050" t="0" r="3810" b="0"/>
            <wp:docPr id="1" name="Рисунок 1" descr="F:\настя\пост.Наст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стя\пост.Настя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5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24" w:rsidRPr="00F72A24" w:rsidRDefault="00F72A24" w:rsidP="00B33D38">
      <w:pPr>
        <w:spacing w:after="0"/>
        <w:ind w:firstLine="708"/>
        <w:jc w:val="both"/>
        <w:rPr>
          <w:rFonts w:ascii="Times New Roman" w:hAnsi="Times New Roman"/>
          <w:b/>
          <w:iCs/>
        </w:rPr>
      </w:pPr>
    </w:p>
    <w:p w:rsidR="00B00A57" w:rsidRPr="00FD69A4" w:rsidRDefault="00B00A57" w:rsidP="00B33D3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B00A57" w:rsidRPr="00FD69A4" w:rsidSect="00063A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00A57"/>
    <w:rsid w:val="000000D3"/>
    <w:rsid w:val="00000587"/>
    <w:rsid w:val="00000610"/>
    <w:rsid w:val="00000640"/>
    <w:rsid w:val="00001AFC"/>
    <w:rsid w:val="00001ED9"/>
    <w:rsid w:val="00002D47"/>
    <w:rsid w:val="00003884"/>
    <w:rsid w:val="00004726"/>
    <w:rsid w:val="00004987"/>
    <w:rsid w:val="00004E35"/>
    <w:rsid w:val="00005584"/>
    <w:rsid w:val="00011507"/>
    <w:rsid w:val="0001216F"/>
    <w:rsid w:val="0001242C"/>
    <w:rsid w:val="0001537A"/>
    <w:rsid w:val="00015416"/>
    <w:rsid w:val="000210A7"/>
    <w:rsid w:val="00021F97"/>
    <w:rsid w:val="00023280"/>
    <w:rsid w:val="00023481"/>
    <w:rsid w:val="00023AC6"/>
    <w:rsid w:val="0002500F"/>
    <w:rsid w:val="00026A44"/>
    <w:rsid w:val="00033603"/>
    <w:rsid w:val="0003773A"/>
    <w:rsid w:val="00040184"/>
    <w:rsid w:val="00042885"/>
    <w:rsid w:val="00046957"/>
    <w:rsid w:val="000470DB"/>
    <w:rsid w:val="00051863"/>
    <w:rsid w:val="00051EAE"/>
    <w:rsid w:val="000528D9"/>
    <w:rsid w:val="00053364"/>
    <w:rsid w:val="0005492A"/>
    <w:rsid w:val="00055B0F"/>
    <w:rsid w:val="00055F7E"/>
    <w:rsid w:val="00056082"/>
    <w:rsid w:val="00056941"/>
    <w:rsid w:val="00057C47"/>
    <w:rsid w:val="00062F1A"/>
    <w:rsid w:val="00062F63"/>
    <w:rsid w:val="00063007"/>
    <w:rsid w:val="000631A2"/>
    <w:rsid w:val="0006393D"/>
    <w:rsid w:val="00063A01"/>
    <w:rsid w:val="00063B9B"/>
    <w:rsid w:val="0006420F"/>
    <w:rsid w:val="00066F03"/>
    <w:rsid w:val="000701DA"/>
    <w:rsid w:val="000754FB"/>
    <w:rsid w:val="0007596C"/>
    <w:rsid w:val="00076C76"/>
    <w:rsid w:val="000818CC"/>
    <w:rsid w:val="00082EA7"/>
    <w:rsid w:val="0008372A"/>
    <w:rsid w:val="000839A7"/>
    <w:rsid w:val="00087088"/>
    <w:rsid w:val="0008717D"/>
    <w:rsid w:val="000905BA"/>
    <w:rsid w:val="0009092B"/>
    <w:rsid w:val="00091034"/>
    <w:rsid w:val="00092BA6"/>
    <w:rsid w:val="00093104"/>
    <w:rsid w:val="00093464"/>
    <w:rsid w:val="00093929"/>
    <w:rsid w:val="00093DD4"/>
    <w:rsid w:val="000955B0"/>
    <w:rsid w:val="00097D56"/>
    <w:rsid w:val="000A1396"/>
    <w:rsid w:val="000A2051"/>
    <w:rsid w:val="000A4755"/>
    <w:rsid w:val="000A530B"/>
    <w:rsid w:val="000A60AF"/>
    <w:rsid w:val="000A6310"/>
    <w:rsid w:val="000A6441"/>
    <w:rsid w:val="000A65C9"/>
    <w:rsid w:val="000B38A3"/>
    <w:rsid w:val="000B4085"/>
    <w:rsid w:val="000B4827"/>
    <w:rsid w:val="000B7A03"/>
    <w:rsid w:val="000B7E0A"/>
    <w:rsid w:val="000C0D14"/>
    <w:rsid w:val="000C1C46"/>
    <w:rsid w:val="000C3D57"/>
    <w:rsid w:val="000C5414"/>
    <w:rsid w:val="000D0BED"/>
    <w:rsid w:val="000D1430"/>
    <w:rsid w:val="000D342B"/>
    <w:rsid w:val="000D37FB"/>
    <w:rsid w:val="000D38B4"/>
    <w:rsid w:val="000D4F03"/>
    <w:rsid w:val="000D5267"/>
    <w:rsid w:val="000E172B"/>
    <w:rsid w:val="000E22A1"/>
    <w:rsid w:val="000E3614"/>
    <w:rsid w:val="000E4DDA"/>
    <w:rsid w:val="000E6E2F"/>
    <w:rsid w:val="000E7564"/>
    <w:rsid w:val="000E7FEF"/>
    <w:rsid w:val="000F0394"/>
    <w:rsid w:val="000F0B08"/>
    <w:rsid w:val="000F1CA5"/>
    <w:rsid w:val="000F1D99"/>
    <w:rsid w:val="000F6081"/>
    <w:rsid w:val="000F65DA"/>
    <w:rsid w:val="000F6775"/>
    <w:rsid w:val="000F6E91"/>
    <w:rsid w:val="000F6FC0"/>
    <w:rsid w:val="00100E4F"/>
    <w:rsid w:val="00105A74"/>
    <w:rsid w:val="001101D0"/>
    <w:rsid w:val="00112BC1"/>
    <w:rsid w:val="00117778"/>
    <w:rsid w:val="0011789A"/>
    <w:rsid w:val="00117C8E"/>
    <w:rsid w:val="001209CF"/>
    <w:rsid w:val="00121B80"/>
    <w:rsid w:val="00121E5D"/>
    <w:rsid w:val="001305A9"/>
    <w:rsid w:val="001321BE"/>
    <w:rsid w:val="00132223"/>
    <w:rsid w:val="00133F0F"/>
    <w:rsid w:val="00134E2A"/>
    <w:rsid w:val="00135AB9"/>
    <w:rsid w:val="00135DA3"/>
    <w:rsid w:val="001365F9"/>
    <w:rsid w:val="00140B8D"/>
    <w:rsid w:val="00141350"/>
    <w:rsid w:val="00142454"/>
    <w:rsid w:val="00142497"/>
    <w:rsid w:val="0014261F"/>
    <w:rsid w:val="00145399"/>
    <w:rsid w:val="00145912"/>
    <w:rsid w:val="001470D1"/>
    <w:rsid w:val="00150E31"/>
    <w:rsid w:val="00151457"/>
    <w:rsid w:val="00153128"/>
    <w:rsid w:val="0015313E"/>
    <w:rsid w:val="0015372E"/>
    <w:rsid w:val="00153730"/>
    <w:rsid w:val="001548AC"/>
    <w:rsid w:val="00154D26"/>
    <w:rsid w:val="001552DE"/>
    <w:rsid w:val="001615DA"/>
    <w:rsid w:val="00167B16"/>
    <w:rsid w:val="00170BBF"/>
    <w:rsid w:val="001731FD"/>
    <w:rsid w:val="0017608E"/>
    <w:rsid w:val="00176531"/>
    <w:rsid w:val="0018156D"/>
    <w:rsid w:val="0018190A"/>
    <w:rsid w:val="00182643"/>
    <w:rsid w:val="00182B5D"/>
    <w:rsid w:val="00182C21"/>
    <w:rsid w:val="00183397"/>
    <w:rsid w:val="00183A01"/>
    <w:rsid w:val="00186924"/>
    <w:rsid w:val="00187ABD"/>
    <w:rsid w:val="001933FD"/>
    <w:rsid w:val="0019410B"/>
    <w:rsid w:val="0019487C"/>
    <w:rsid w:val="0019636E"/>
    <w:rsid w:val="00196F6A"/>
    <w:rsid w:val="001978CD"/>
    <w:rsid w:val="00197C42"/>
    <w:rsid w:val="001A0F91"/>
    <w:rsid w:val="001A1CEB"/>
    <w:rsid w:val="001A318E"/>
    <w:rsid w:val="001B0113"/>
    <w:rsid w:val="001B3E74"/>
    <w:rsid w:val="001C019B"/>
    <w:rsid w:val="001C2860"/>
    <w:rsid w:val="001C5798"/>
    <w:rsid w:val="001C77D1"/>
    <w:rsid w:val="001D21A9"/>
    <w:rsid w:val="001D32AC"/>
    <w:rsid w:val="001D3B63"/>
    <w:rsid w:val="001D5556"/>
    <w:rsid w:val="001D72D8"/>
    <w:rsid w:val="001E01CE"/>
    <w:rsid w:val="001E0EA3"/>
    <w:rsid w:val="001E1746"/>
    <w:rsid w:val="001E276E"/>
    <w:rsid w:val="001E40AC"/>
    <w:rsid w:val="001E5782"/>
    <w:rsid w:val="001E5BAF"/>
    <w:rsid w:val="001F0909"/>
    <w:rsid w:val="001F37AD"/>
    <w:rsid w:val="001F4EFB"/>
    <w:rsid w:val="001F53E9"/>
    <w:rsid w:val="001F562F"/>
    <w:rsid w:val="001F72C1"/>
    <w:rsid w:val="0020187E"/>
    <w:rsid w:val="002041C9"/>
    <w:rsid w:val="0020460E"/>
    <w:rsid w:val="00204933"/>
    <w:rsid w:val="00204E85"/>
    <w:rsid w:val="00210B36"/>
    <w:rsid w:val="00213FAA"/>
    <w:rsid w:val="00214F40"/>
    <w:rsid w:val="002161AB"/>
    <w:rsid w:val="00216A9B"/>
    <w:rsid w:val="00221614"/>
    <w:rsid w:val="0022161B"/>
    <w:rsid w:val="00222449"/>
    <w:rsid w:val="00222D2E"/>
    <w:rsid w:val="00223286"/>
    <w:rsid w:val="0022329D"/>
    <w:rsid w:val="002238E7"/>
    <w:rsid w:val="002269B4"/>
    <w:rsid w:val="002348BF"/>
    <w:rsid w:val="00235160"/>
    <w:rsid w:val="0023647C"/>
    <w:rsid w:val="002365FA"/>
    <w:rsid w:val="00236724"/>
    <w:rsid w:val="002368EE"/>
    <w:rsid w:val="00241412"/>
    <w:rsid w:val="00241980"/>
    <w:rsid w:val="002420D2"/>
    <w:rsid w:val="00244C53"/>
    <w:rsid w:val="00244D65"/>
    <w:rsid w:val="002476B7"/>
    <w:rsid w:val="00247820"/>
    <w:rsid w:val="00247B6E"/>
    <w:rsid w:val="00252FF9"/>
    <w:rsid w:val="002536F2"/>
    <w:rsid w:val="00253ABB"/>
    <w:rsid w:val="00260322"/>
    <w:rsid w:val="0026109B"/>
    <w:rsid w:val="002618B1"/>
    <w:rsid w:val="0026191C"/>
    <w:rsid w:val="00261DCF"/>
    <w:rsid w:val="00262B6A"/>
    <w:rsid w:val="00262DF8"/>
    <w:rsid w:val="002657E8"/>
    <w:rsid w:val="00266376"/>
    <w:rsid w:val="00267089"/>
    <w:rsid w:val="0026750A"/>
    <w:rsid w:val="00273F06"/>
    <w:rsid w:val="00277BBB"/>
    <w:rsid w:val="00280CF5"/>
    <w:rsid w:val="0028507D"/>
    <w:rsid w:val="00285F28"/>
    <w:rsid w:val="002863A5"/>
    <w:rsid w:val="002872E5"/>
    <w:rsid w:val="0029170C"/>
    <w:rsid w:val="00293101"/>
    <w:rsid w:val="00294224"/>
    <w:rsid w:val="00297487"/>
    <w:rsid w:val="002A418E"/>
    <w:rsid w:val="002A457C"/>
    <w:rsid w:val="002A583A"/>
    <w:rsid w:val="002A59B8"/>
    <w:rsid w:val="002A723C"/>
    <w:rsid w:val="002A73FA"/>
    <w:rsid w:val="002B07C1"/>
    <w:rsid w:val="002B2B15"/>
    <w:rsid w:val="002B2DDD"/>
    <w:rsid w:val="002B2DE0"/>
    <w:rsid w:val="002B463D"/>
    <w:rsid w:val="002B76E4"/>
    <w:rsid w:val="002C11E4"/>
    <w:rsid w:val="002C18B9"/>
    <w:rsid w:val="002C19E7"/>
    <w:rsid w:val="002C2D52"/>
    <w:rsid w:val="002C509D"/>
    <w:rsid w:val="002C6A77"/>
    <w:rsid w:val="002D0E8A"/>
    <w:rsid w:val="002D5B8A"/>
    <w:rsid w:val="002E198F"/>
    <w:rsid w:val="002E2641"/>
    <w:rsid w:val="002E3333"/>
    <w:rsid w:val="002E3D2F"/>
    <w:rsid w:val="002E41AC"/>
    <w:rsid w:val="002E52EE"/>
    <w:rsid w:val="002E6480"/>
    <w:rsid w:val="002E7000"/>
    <w:rsid w:val="002F0378"/>
    <w:rsid w:val="002F154B"/>
    <w:rsid w:val="002F3968"/>
    <w:rsid w:val="002F54ED"/>
    <w:rsid w:val="00300078"/>
    <w:rsid w:val="00300CC7"/>
    <w:rsid w:val="0030171A"/>
    <w:rsid w:val="00301823"/>
    <w:rsid w:val="003021EE"/>
    <w:rsid w:val="0030273E"/>
    <w:rsid w:val="00302AFC"/>
    <w:rsid w:val="0030582B"/>
    <w:rsid w:val="00306554"/>
    <w:rsid w:val="0030667A"/>
    <w:rsid w:val="00307EDF"/>
    <w:rsid w:val="0031107D"/>
    <w:rsid w:val="003129F7"/>
    <w:rsid w:val="0031756E"/>
    <w:rsid w:val="00321CA6"/>
    <w:rsid w:val="00322588"/>
    <w:rsid w:val="00322BB2"/>
    <w:rsid w:val="0032324A"/>
    <w:rsid w:val="00325A4B"/>
    <w:rsid w:val="003271AD"/>
    <w:rsid w:val="00327859"/>
    <w:rsid w:val="00330533"/>
    <w:rsid w:val="00331A45"/>
    <w:rsid w:val="00333331"/>
    <w:rsid w:val="0034052B"/>
    <w:rsid w:val="00343520"/>
    <w:rsid w:val="00353555"/>
    <w:rsid w:val="0035666B"/>
    <w:rsid w:val="00361F00"/>
    <w:rsid w:val="00363B40"/>
    <w:rsid w:val="00367202"/>
    <w:rsid w:val="0036786B"/>
    <w:rsid w:val="00367EE6"/>
    <w:rsid w:val="003702AB"/>
    <w:rsid w:val="0037147D"/>
    <w:rsid w:val="00371F0A"/>
    <w:rsid w:val="00372ED2"/>
    <w:rsid w:val="00373E0B"/>
    <w:rsid w:val="0037422C"/>
    <w:rsid w:val="003815F6"/>
    <w:rsid w:val="00383CFC"/>
    <w:rsid w:val="00384603"/>
    <w:rsid w:val="00385408"/>
    <w:rsid w:val="0038549B"/>
    <w:rsid w:val="003858C3"/>
    <w:rsid w:val="00386D3B"/>
    <w:rsid w:val="0038767A"/>
    <w:rsid w:val="00387BCA"/>
    <w:rsid w:val="00390CD3"/>
    <w:rsid w:val="00392D90"/>
    <w:rsid w:val="00392FF8"/>
    <w:rsid w:val="00395483"/>
    <w:rsid w:val="00396FCE"/>
    <w:rsid w:val="003A1C24"/>
    <w:rsid w:val="003A22F4"/>
    <w:rsid w:val="003A2A87"/>
    <w:rsid w:val="003A31F6"/>
    <w:rsid w:val="003A50C1"/>
    <w:rsid w:val="003A6BD9"/>
    <w:rsid w:val="003A7E9D"/>
    <w:rsid w:val="003B0D18"/>
    <w:rsid w:val="003B41AD"/>
    <w:rsid w:val="003B482B"/>
    <w:rsid w:val="003B73DA"/>
    <w:rsid w:val="003B767D"/>
    <w:rsid w:val="003C32D9"/>
    <w:rsid w:val="003C3333"/>
    <w:rsid w:val="003C39C6"/>
    <w:rsid w:val="003C3BB5"/>
    <w:rsid w:val="003C41C4"/>
    <w:rsid w:val="003C49C2"/>
    <w:rsid w:val="003C5C89"/>
    <w:rsid w:val="003C5E9E"/>
    <w:rsid w:val="003C6ED0"/>
    <w:rsid w:val="003D3D7D"/>
    <w:rsid w:val="003D404E"/>
    <w:rsid w:val="003D7309"/>
    <w:rsid w:val="003E0B38"/>
    <w:rsid w:val="003E2A4F"/>
    <w:rsid w:val="003E435A"/>
    <w:rsid w:val="003E4B47"/>
    <w:rsid w:val="003E59E1"/>
    <w:rsid w:val="003E7D6E"/>
    <w:rsid w:val="003F1B23"/>
    <w:rsid w:val="003F1D7F"/>
    <w:rsid w:val="003F1FE0"/>
    <w:rsid w:val="003F31BD"/>
    <w:rsid w:val="003F3C7D"/>
    <w:rsid w:val="003F5371"/>
    <w:rsid w:val="003F6C00"/>
    <w:rsid w:val="003F6CCA"/>
    <w:rsid w:val="004044F1"/>
    <w:rsid w:val="00406A08"/>
    <w:rsid w:val="00407AE3"/>
    <w:rsid w:val="00410389"/>
    <w:rsid w:val="00412457"/>
    <w:rsid w:val="00415C29"/>
    <w:rsid w:val="004162D3"/>
    <w:rsid w:val="00421F22"/>
    <w:rsid w:val="00427E55"/>
    <w:rsid w:val="004309AD"/>
    <w:rsid w:val="00433C01"/>
    <w:rsid w:val="00434CC3"/>
    <w:rsid w:val="00436849"/>
    <w:rsid w:val="00436F6B"/>
    <w:rsid w:val="0043729D"/>
    <w:rsid w:val="00441CEE"/>
    <w:rsid w:val="00444D7A"/>
    <w:rsid w:val="00445486"/>
    <w:rsid w:val="00447A54"/>
    <w:rsid w:val="00453205"/>
    <w:rsid w:val="00454180"/>
    <w:rsid w:val="00457C2A"/>
    <w:rsid w:val="0046178B"/>
    <w:rsid w:val="004623F8"/>
    <w:rsid w:val="004728A2"/>
    <w:rsid w:val="00472BCC"/>
    <w:rsid w:val="00477022"/>
    <w:rsid w:val="00480C6F"/>
    <w:rsid w:val="00481118"/>
    <w:rsid w:val="00484F25"/>
    <w:rsid w:val="00486BBC"/>
    <w:rsid w:val="004909CF"/>
    <w:rsid w:val="00490ACD"/>
    <w:rsid w:val="0049292C"/>
    <w:rsid w:val="0049523D"/>
    <w:rsid w:val="00497C01"/>
    <w:rsid w:val="00497FDE"/>
    <w:rsid w:val="004A0B16"/>
    <w:rsid w:val="004A1839"/>
    <w:rsid w:val="004A1EBF"/>
    <w:rsid w:val="004A5904"/>
    <w:rsid w:val="004A6A94"/>
    <w:rsid w:val="004B0B41"/>
    <w:rsid w:val="004B169D"/>
    <w:rsid w:val="004B2DA7"/>
    <w:rsid w:val="004B4297"/>
    <w:rsid w:val="004C0AA3"/>
    <w:rsid w:val="004C0B78"/>
    <w:rsid w:val="004C0EDC"/>
    <w:rsid w:val="004C1C6A"/>
    <w:rsid w:val="004C39EE"/>
    <w:rsid w:val="004C3EE5"/>
    <w:rsid w:val="004C5048"/>
    <w:rsid w:val="004C5793"/>
    <w:rsid w:val="004C6ACD"/>
    <w:rsid w:val="004D0466"/>
    <w:rsid w:val="004D4C7D"/>
    <w:rsid w:val="004D6598"/>
    <w:rsid w:val="004E0BB9"/>
    <w:rsid w:val="004E109E"/>
    <w:rsid w:val="004E1789"/>
    <w:rsid w:val="004E1A82"/>
    <w:rsid w:val="004E3338"/>
    <w:rsid w:val="004E3A7C"/>
    <w:rsid w:val="004F4CAC"/>
    <w:rsid w:val="004F6A42"/>
    <w:rsid w:val="00500F70"/>
    <w:rsid w:val="005040A5"/>
    <w:rsid w:val="00505260"/>
    <w:rsid w:val="00507986"/>
    <w:rsid w:val="00515D51"/>
    <w:rsid w:val="00516DEB"/>
    <w:rsid w:val="00517177"/>
    <w:rsid w:val="00517558"/>
    <w:rsid w:val="00517B18"/>
    <w:rsid w:val="0052044B"/>
    <w:rsid w:val="0052465C"/>
    <w:rsid w:val="005302FB"/>
    <w:rsid w:val="005305E4"/>
    <w:rsid w:val="00533CB9"/>
    <w:rsid w:val="00534A5A"/>
    <w:rsid w:val="00534AC5"/>
    <w:rsid w:val="00535614"/>
    <w:rsid w:val="00535F2E"/>
    <w:rsid w:val="00535FC3"/>
    <w:rsid w:val="00536134"/>
    <w:rsid w:val="00536410"/>
    <w:rsid w:val="00536F21"/>
    <w:rsid w:val="005410CC"/>
    <w:rsid w:val="0054131C"/>
    <w:rsid w:val="00541AF3"/>
    <w:rsid w:val="00542392"/>
    <w:rsid w:val="0055260B"/>
    <w:rsid w:val="005558F5"/>
    <w:rsid w:val="00555E08"/>
    <w:rsid w:val="00555E42"/>
    <w:rsid w:val="00556D4F"/>
    <w:rsid w:val="005578CD"/>
    <w:rsid w:val="00561E8B"/>
    <w:rsid w:val="005671B3"/>
    <w:rsid w:val="00573ABF"/>
    <w:rsid w:val="005746D3"/>
    <w:rsid w:val="00577379"/>
    <w:rsid w:val="0058051D"/>
    <w:rsid w:val="0058229C"/>
    <w:rsid w:val="00584814"/>
    <w:rsid w:val="00586589"/>
    <w:rsid w:val="00586722"/>
    <w:rsid w:val="00586B2C"/>
    <w:rsid w:val="005915CD"/>
    <w:rsid w:val="005966D9"/>
    <w:rsid w:val="005968D2"/>
    <w:rsid w:val="005976BA"/>
    <w:rsid w:val="005A0341"/>
    <w:rsid w:val="005A09E4"/>
    <w:rsid w:val="005A23A3"/>
    <w:rsid w:val="005A371F"/>
    <w:rsid w:val="005A67E4"/>
    <w:rsid w:val="005A6C71"/>
    <w:rsid w:val="005B08B0"/>
    <w:rsid w:val="005B24EB"/>
    <w:rsid w:val="005B2EE5"/>
    <w:rsid w:val="005B3CEA"/>
    <w:rsid w:val="005B4623"/>
    <w:rsid w:val="005B49FF"/>
    <w:rsid w:val="005B70D0"/>
    <w:rsid w:val="005B7279"/>
    <w:rsid w:val="005C0F3B"/>
    <w:rsid w:val="005C160F"/>
    <w:rsid w:val="005C48A1"/>
    <w:rsid w:val="005C5DD4"/>
    <w:rsid w:val="005C6032"/>
    <w:rsid w:val="005C6287"/>
    <w:rsid w:val="005C7FC5"/>
    <w:rsid w:val="005D1389"/>
    <w:rsid w:val="005D1465"/>
    <w:rsid w:val="005D1F33"/>
    <w:rsid w:val="005D52E4"/>
    <w:rsid w:val="005D6049"/>
    <w:rsid w:val="005E0596"/>
    <w:rsid w:val="005E2FAE"/>
    <w:rsid w:val="005E408B"/>
    <w:rsid w:val="005E4756"/>
    <w:rsid w:val="005E534E"/>
    <w:rsid w:val="005E547A"/>
    <w:rsid w:val="005E5F0E"/>
    <w:rsid w:val="005E6AA7"/>
    <w:rsid w:val="005F36C7"/>
    <w:rsid w:val="005F3732"/>
    <w:rsid w:val="005F3B7A"/>
    <w:rsid w:val="005F49FD"/>
    <w:rsid w:val="005F6343"/>
    <w:rsid w:val="005F6A30"/>
    <w:rsid w:val="005F6A83"/>
    <w:rsid w:val="005F70C6"/>
    <w:rsid w:val="005F7930"/>
    <w:rsid w:val="006015C9"/>
    <w:rsid w:val="00606F99"/>
    <w:rsid w:val="00611E21"/>
    <w:rsid w:val="00614E56"/>
    <w:rsid w:val="0061547A"/>
    <w:rsid w:val="00615DB6"/>
    <w:rsid w:val="00615EF9"/>
    <w:rsid w:val="00616CD2"/>
    <w:rsid w:val="006179B7"/>
    <w:rsid w:val="006204FE"/>
    <w:rsid w:val="0062091B"/>
    <w:rsid w:val="00621EE5"/>
    <w:rsid w:val="00621F49"/>
    <w:rsid w:val="00622EB0"/>
    <w:rsid w:val="006233D1"/>
    <w:rsid w:val="006260E9"/>
    <w:rsid w:val="006266A0"/>
    <w:rsid w:val="006270AD"/>
    <w:rsid w:val="00627556"/>
    <w:rsid w:val="0063385D"/>
    <w:rsid w:val="00634F39"/>
    <w:rsid w:val="00635218"/>
    <w:rsid w:val="00635B07"/>
    <w:rsid w:val="006377F6"/>
    <w:rsid w:val="00642209"/>
    <w:rsid w:val="00642B9C"/>
    <w:rsid w:val="00644943"/>
    <w:rsid w:val="00647281"/>
    <w:rsid w:val="0065257A"/>
    <w:rsid w:val="00652A79"/>
    <w:rsid w:val="0065380F"/>
    <w:rsid w:val="006567DA"/>
    <w:rsid w:val="0065734A"/>
    <w:rsid w:val="006612D5"/>
    <w:rsid w:val="00662091"/>
    <w:rsid w:val="00662FD2"/>
    <w:rsid w:val="0066331D"/>
    <w:rsid w:val="00663FA1"/>
    <w:rsid w:val="00664941"/>
    <w:rsid w:val="0066596E"/>
    <w:rsid w:val="0066729E"/>
    <w:rsid w:val="00673EA6"/>
    <w:rsid w:val="00675396"/>
    <w:rsid w:val="006771B6"/>
    <w:rsid w:val="00681626"/>
    <w:rsid w:val="00683DB6"/>
    <w:rsid w:val="00684E08"/>
    <w:rsid w:val="0068632F"/>
    <w:rsid w:val="00687763"/>
    <w:rsid w:val="00687EA0"/>
    <w:rsid w:val="00691B6F"/>
    <w:rsid w:val="00692AB9"/>
    <w:rsid w:val="0069513D"/>
    <w:rsid w:val="00695A7D"/>
    <w:rsid w:val="0069614F"/>
    <w:rsid w:val="00696724"/>
    <w:rsid w:val="0069755D"/>
    <w:rsid w:val="006A0860"/>
    <w:rsid w:val="006A37F8"/>
    <w:rsid w:val="006A3FEA"/>
    <w:rsid w:val="006A51C8"/>
    <w:rsid w:val="006A51EB"/>
    <w:rsid w:val="006B00EE"/>
    <w:rsid w:val="006B368D"/>
    <w:rsid w:val="006B77FC"/>
    <w:rsid w:val="006B7F50"/>
    <w:rsid w:val="006C298F"/>
    <w:rsid w:val="006C3102"/>
    <w:rsid w:val="006C3C78"/>
    <w:rsid w:val="006C3CCE"/>
    <w:rsid w:val="006C4148"/>
    <w:rsid w:val="006C418D"/>
    <w:rsid w:val="006C4F0D"/>
    <w:rsid w:val="006D1C49"/>
    <w:rsid w:val="006D2B38"/>
    <w:rsid w:val="006D45C4"/>
    <w:rsid w:val="006D4BD7"/>
    <w:rsid w:val="006D53F9"/>
    <w:rsid w:val="006D64B4"/>
    <w:rsid w:val="006E05D1"/>
    <w:rsid w:val="006E3140"/>
    <w:rsid w:val="006E3AA8"/>
    <w:rsid w:val="006E6AA3"/>
    <w:rsid w:val="006F2604"/>
    <w:rsid w:val="006F2E3A"/>
    <w:rsid w:val="006F3043"/>
    <w:rsid w:val="006F5E09"/>
    <w:rsid w:val="006F6CA6"/>
    <w:rsid w:val="006F6E11"/>
    <w:rsid w:val="00700F19"/>
    <w:rsid w:val="00701D05"/>
    <w:rsid w:val="00713DFA"/>
    <w:rsid w:val="007142F8"/>
    <w:rsid w:val="00723FEF"/>
    <w:rsid w:val="00725B88"/>
    <w:rsid w:val="007270CD"/>
    <w:rsid w:val="007306A8"/>
    <w:rsid w:val="007348AA"/>
    <w:rsid w:val="007357D2"/>
    <w:rsid w:val="00735EBF"/>
    <w:rsid w:val="0073769C"/>
    <w:rsid w:val="00737C78"/>
    <w:rsid w:val="00744276"/>
    <w:rsid w:val="007460B9"/>
    <w:rsid w:val="00747C7A"/>
    <w:rsid w:val="00747DD3"/>
    <w:rsid w:val="0075091B"/>
    <w:rsid w:val="007510C2"/>
    <w:rsid w:val="007529BE"/>
    <w:rsid w:val="007564B9"/>
    <w:rsid w:val="007624E4"/>
    <w:rsid w:val="007648C2"/>
    <w:rsid w:val="00764E6B"/>
    <w:rsid w:val="00765D5A"/>
    <w:rsid w:val="0077355C"/>
    <w:rsid w:val="00776064"/>
    <w:rsid w:val="0077687C"/>
    <w:rsid w:val="00776912"/>
    <w:rsid w:val="00777E3A"/>
    <w:rsid w:val="00782394"/>
    <w:rsid w:val="00790119"/>
    <w:rsid w:val="00792659"/>
    <w:rsid w:val="0079488B"/>
    <w:rsid w:val="00795A35"/>
    <w:rsid w:val="00796C72"/>
    <w:rsid w:val="007972B3"/>
    <w:rsid w:val="007A0E80"/>
    <w:rsid w:val="007A1550"/>
    <w:rsid w:val="007A396B"/>
    <w:rsid w:val="007A3DF3"/>
    <w:rsid w:val="007A5FDD"/>
    <w:rsid w:val="007B00AE"/>
    <w:rsid w:val="007B2370"/>
    <w:rsid w:val="007B30E0"/>
    <w:rsid w:val="007B3EB0"/>
    <w:rsid w:val="007B4221"/>
    <w:rsid w:val="007B6570"/>
    <w:rsid w:val="007B7DFF"/>
    <w:rsid w:val="007C0169"/>
    <w:rsid w:val="007C0EDF"/>
    <w:rsid w:val="007C12A1"/>
    <w:rsid w:val="007C2D60"/>
    <w:rsid w:val="007C45F6"/>
    <w:rsid w:val="007C4CB0"/>
    <w:rsid w:val="007C7B19"/>
    <w:rsid w:val="007D247B"/>
    <w:rsid w:val="007D25F5"/>
    <w:rsid w:val="007D36B6"/>
    <w:rsid w:val="007D3818"/>
    <w:rsid w:val="007D381E"/>
    <w:rsid w:val="007D6D94"/>
    <w:rsid w:val="007E0C17"/>
    <w:rsid w:val="007E4977"/>
    <w:rsid w:val="007E4C3A"/>
    <w:rsid w:val="007E5053"/>
    <w:rsid w:val="007E50A9"/>
    <w:rsid w:val="007E5ED4"/>
    <w:rsid w:val="007E6514"/>
    <w:rsid w:val="007E7AA6"/>
    <w:rsid w:val="007F3EC8"/>
    <w:rsid w:val="007F4709"/>
    <w:rsid w:val="007F4715"/>
    <w:rsid w:val="007F4EED"/>
    <w:rsid w:val="0080012E"/>
    <w:rsid w:val="00801386"/>
    <w:rsid w:val="008013FF"/>
    <w:rsid w:val="00802966"/>
    <w:rsid w:val="008036C9"/>
    <w:rsid w:val="00812BEC"/>
    <w:rsid w:val="00812D26"/>
    <w:rsid w:val="00814568"/>
    <w:rsid w:val="008162A2"/>
    <w:rsid w:val="00821AFC"/>
    <w:rsid w:val="00822C16"/>
    <w:rsid w:val="00822E50"/>
    <w:rsid w:val="00823267"/>
    <w:rsid w:val="00823F64"/>
    <w:rsid w:val="008255D5"/>
    <w:rsid w:val="008257C5"/>
    <w:rsid w:val="00827086"/>
    <w:rsid w:val="00830258"/>
    <w:rsid w:val="00830CF5"/>
    <w:rsid w:val="00831684"/>
    <w:rsid w:val="008328F3"/>
    <w:rsid w:val="00832911"/>
    <w:rsid w:val="008343E6"/>
    <w:rsid w:val="0083771B"/>
    <w:rsid w:val="00837D9B"/>
    <w:rsid w:val="00840B9F"/>
    <w:rsid w:val="008441DE"/>
    <w:rsid w:val="008452DE"/>
    <w:rsid w:val="008456A1"/>
    <w:rsid w:val="008502E5"/>
    <w:rsid w:val="0085197A"/>
    <w:rsid w:val="00852A1B"/>
    <w:rsid w:val="00854C04"/>
    <w:rsid w:val="00856068"/>
    <w:rsid w:val="00857453"/>
    <w:rsid w:val="0086111E"/>
    <w:rsid w:val="008611FA"/>
    <w:rsid w:val="008640D7"/>
    <w:rsid w:val="00864497"/>
    <w:rsid w:val="008658EE"/>
    <w:rsid w:val="00865A6C"/>
    <w:rsid w:val="00865CB8"/>
    <w:rsid w:val="008708CD"/>
    <w:rsid w:val="0087225E"/>
    <w:rsid w:val="00873ABE"/>
    <w:rsid w:val="00877DD8"/>
    <w:rsid w:val="0088216A"/>
    <w:rsid w:val="00882A49"/>
    <w:rsid w:val="0088319A"/>
    <w:rsid w:val="0088364C"/>
    <w:rsid w:val="00883719"/>
    <w:rsid w:val="00883EF0"/>
    <w:rsid w:val="00885543"/>
    <w:rsid w:val="008862F9"/>
    <w:rsid w:val="00887096"/>
    <w:rsid w:val="00887C0A"/>
    <w:rsid w:val="008929C2"/>
    <w:rsid w:val="00893801"/>
    <w:rsid w:val="00895683"/>
    <w:rsid w:val="00896F2A"/>
    <w:rsid w:val="008A0222"/>
    <w:rsid w:val="008A0891"/>
    <w:rsid w:val="008A393F"/>
    <w:rsid w:val="008A4D1C"/>
    <w:rsid w:val="008B0AC1"/>
    <w:rsid w:val="008B1D76"/>
    <w:rsid w:val="008B4E07"/>
    <w:rsid w:val="008B556E"/>
    <w:rsid w:val="008B55C2"/>
    <w:rsid w:val="008C032D"/>
    <w:rsid w:val="008C046B"/>
    <w:rsid w:val="008C06D5"/>
    <w:rsid w:val="008C4F82"/>
    <w:rsid w:val="008C57A4"/>
    <w:rsid w:val="008C6134"/>
    <w:rsid w:val="008D028F"/>
    <w:rsid w:val="008D050A"/>
    <w:rsid w:val="008D08D1"/>
    <w:rsid w:val="008D0D45"/>
    <w:rsid w:val="008D57C8"/>
    <w:rsid w:val="008D6BC9"/>
    <w:rsid w:val="008E221A"/>
    <w:rsid w:val="008E6C7C"/>
    <w:rsid w:val="008F1284"/>
    <w:rsid w:val="008F1D39"/>
    <w:rsid w:val="008F4974"/>
    <w:rsid w:val="008F5E2D"/>
    <w:rsid w:val="008F61EC"/>
    <w:rsid w:val="008F6813"/>
    <w:rsid w:val="00900731"/>
    <w:rsid w:val="00901D9C"/>
    <w:rsid w:val="00902723"/>
    <w:rsid w:val="00903A15"/>
    <w:rsid w:val="009048F7"/>
    <w:rsid w:val="00905086"/>
    <w:rsid w:val="00905199"/>
    <w:rsid w:val="00906809"/>
    <w:rsid w:val="00906EE5"/>
    <w:rsid w:val="00907626"/>
    <w:rsid w:val="0090768D"/>
    <w:rsid w:val="00907DB7"/>
    <w:rsid w:val="00911571"/>
    <w:rsid w:val="00911E13"/>
    <w:rsid w:val="00913446"/>
    <w:rsid w:val="00913585"/>
    <w:rsid w:val="009143AC"/>
    <w:rsid w:val="00915912"/>
    <w:rsid w:val="00916BDA"/>
    <w:rsid w:val="0091741F"/>
    <w:rsid w:val="00917CB4"/>
    <w:rsid w:val="00920097"/>
    <w:rsid w:val="009306D2"/>
    <w:rsid w:val="00930C94"/>
    <w:rsid w:val="009310CA"/>
    <w:rsid w:val="00931156"/>
    <w:rsid w:val="0093384C"/>
    <w:rsid w:val="0093437F"/>
    <w:rsid w:val="0093517F"/>
    <w:rsid w:val="0093609D"/>
    <w:rsid w:val="00936BF6"/>
    <w:rsid w:val="0094119E"/>
    <w:rsid w:val="00942CB8"/>
    <w:rsid w:val="00943669"/>
    <w:rsid w:val="009443D6"/>
    <w:rsid w:val="009446D0"/>
    <w:rsid w:val="00945CA0"/>
    <w:rsid w:val="009468AD"/>
    <w:rsid w:val="00953B46"/>
    <w:rsid w:val="009544DD"/>
    <w:rsid w:val="00956053"/>
    <w:rsid w:val="0095617D"/>
    <w:rsid w:val="00956529"/>
    <w:rsid w:val="00956DF3"/>
    <w:rsid w:val="00957304"/>
    <w:rsid w:val="0096060B"/>
    <w:rsid w:val="00960CD6"/>
    <w:rsid w:val="00962384"/>
    <w:rsid w:val="00964132"/>
    <w:rsid w:val="00966078"/>
    <w:rsid w:val="00967900"/>
    <w:rsid w:val="009712A0"/>
    <w:rsid w:val="00971447"/>
    <w:rsid w:val="00972E30"/>
    <w:rsid w:val="00974FFB"/>
    <w:rsid w:val="009760C0"/>
    <w:rsid w:val="00982D6F"/>
    <w:rsid w:val="009878E7"/>
    <w:rsid w:val="00992229"/>
    <w:rsid w:val="009929FC"/>
    <w:rsid w:val="00993177"/>
    <w:rsid w:val="00993EE6"/>
    <w:rsid w:val="00994691"/>
    <w:rsid w:val="00995CA3"/>
    <w:rsid w:val="009963AE"/>
    <w:rsid w:val="00997D54"/>
    <w:rsid w:val="009A00A0"/>
    <w:rsid w:val="009A0D21"/>
    <w:rsid w:val="009A13A8"/>
    <w:rsid w:val="009A410F"/>
    <w:rsid w:val="009A5BD9"/>
    <w:rsid w:val="009A6126"/>
    <w:rsid w:val="009A78F3"/>
    <w:rsid w:val="009A7B97"/>
    <w:rsid w:val="009A7D4E"/>
    <w:rsid w:val="009B24F7"/>
    <w:rsid w:val="009B2A7A"/>
    <w:rsid w:val="009B4B02"/>
    <w:rsid w:val="009B6031"/>
    <w:rsid w:val="009B676A"/>
    <w:rsid w:val="009C1953"/>
    <w:rsid w:val="009C1B08"/>
    <w:rsid w:val="009C397D"/>
    <w:rsid w:val="009C4C32"/>
    <w:rsid w:val="009C5C71"/>
    <w:rsid w:val="009C616B"/>
    <w:rsid w:val="009C6C7B"/>
    <w:rsid w:val="009C78F6"/>
    <w:rsid w:val="009D15DE"/>
    <w:rsid w:val="009D22F0"/>
    <w:rsid w:val="009D25F6"/>
    <w:rsid w:val="009D2BFE"/>
    <w:rsid w:val="009D3D08"/>
    <w:rsid w:val="009D60C8"/>
    <w:rsid w:val="009E4DE2"/>
    <w:rsid w:val="009E5A9E"/>
    <w:rsid w:val="009E623F"/>
    <w:rsid w:val="009E627B"/>
    <w:rsid w:val="009E6291"/>
    <w:rsid w:val="009E7697"/>
    <w:rsid w:val="009E7AF8"/>
    <w:rsid w:val="009F22A4"/>
    <w:rsid w:val="009F2DEB"/>
    <w:rsid w:val="009F353E"/>
    <w:rsid w:val="009F4F24"/>
    <w:rsid w:val="009F5352"/>
    <w:rsid w:val="009F58D5"/>
    <w:rsid w:val="009F5E72"/>
    <w:rsid w:val="009F6780"/>
    <w:rsid w:val="00A037B1"/>
    <w:rsid w:val="00A03DC4"/>
    <w:rsid w:val="00A04016"/>
    <w:rsid w:val="00A05272"/>
    <w:rsid w:val="00A06699"/>
    <w:rsid w:val="00A1019E"/>
    <w:rsid w:val="00A10802"/>
    <w:rsid w:val="00A10CBD"/>
    <w:rsid w:val="00A12BAF"/>
    <w:rsid w:val="00A144BB"/>
    <w:rsid w:val="00A17B7A"/>
    <w:rsid w:val="00A20B5B"/>
    <w:rsid w:val="00A20F7E"/>
    <w:rsid w:val="00A21378"/>
    <w:rsid w:val="00A21883"/>
    <w:rsid w:val="00A238BF"/>
    <w:rsid w:val="00A23A77"/>
    <w:rsid w:val="00A24675"/>
    <w:rsid w:val="00A252C0"/>
    <w:rsid w:val="00A362E1"/>
    <w:rsid w:val="00A4112E"/>
    <w:rsid w:val="00A41D95"/>
    <w:rsid w:val="00A425C1"/>
    <w:rsid w:val="00A42E8C"/>
    <w:rsid w:val="00A44A60"/>
    <w:rsid w:val="00A46CF9"/>
    <w:rsid w:val="00A46F61"/>
    <w:rsid w:val="00A47339"/>
    <w:rsid w:val="00A52AFC"/>
    <w:rsid w:val="00A55AEF"/>
    <w:rsid w:val="00A55ECF"/>
    <w:rsid w:val="00A57B22"/>
    <w:rsid w:val="00A63AE2"/>
    <w:rsid w:val="00A6653A"/>
    <w:rsid w:val="00A70226"/>
    <w:rsid w:val="00A70533"/>
    <w:rsid w:val="00A705BB"/>
    <w:rsid w:val="00A710C8"/>
    <w:rsid w:val="00A72536"/>
    <w:rsid w:val="00A74019"/>
    <w:rsid w:val="00A75CC6"/>
    <w:rsid w:val="00A80474"/>
    <w:rsid w:val="00A85DC9"/>
    <w:rsid w:val="00A86ADF"/>
    <w:rsid w:val="00A92AA3"/>
    <w:rsid w:val="00A932CC"/>
    <w:rsid w:val="00AA082B"/>
    <w:rsid w:val="00AA0B23"/>
    <w:rsid w:val="00AA7141"/>
    <w:rsid w:val="00AA745F"/>
    <w:rsid w:val="00AA7D0A"/>
    <w:rsid w:val="00AB72F0"/>
    <w:rsid w:val="00AC0A49"/>
    <w:rsid w:val="00AC0CCB"/>
    <w:rsid w:val="00AC1D3A"/>
    <w:rsid w:val="00AC2BBD"/>
    <w:rsid w:val="00AC2C1F"/>
    <w:rsid w:val="00AC342F"/>
    <w:rsid w:val="00AC5BA8"/>
    <w:rsid w:val="00AD2669"/>
    <w:rsid w:val="00AD2C0C"/>
    <w:rsid w:val="00AD316A"/>
    <w:rsid w:val="00AD3641"/>
    <w:rsid w:val="00AD4269"/>
    <w:rsid w:val="00AD4790"/>
    <w:rsid w:val="00AD7510"/>
    <w:rsid w:val="00AE2A1C"/>
    <w:rsid w:val="00AE2E23"/>
    <w:rsid w:val="00AE32DC"/>
    <w:rsid w:val="00AE54D8"/>
    <w:rsid w:val="00AF07BE"/>
    <w:rsid w:val="00AF1E79"/>
    <w:rsid w:val="00AF4C37"/>
    <w:rsid w:val="00AF53A9"/>
    <w:rsid w:val="00B0030D"/>
    <w:rsid w:val="00B00833"/>
    <w:rsid w:val="00B00A57"/>
    <w:rsid w:val="00B035AD"/>
    <w:rsid w:val="00B03A3E"/>
    <w:rsid w:val="00B05538"/>
    <w:rsid w:val="00B0559E"/>
    <w:rsid w:val="00B06D67"/>
    <w:rsid w:val="00B101FE"/>
    <w:rsid w:val="00B111B8"/>
    <w:rsid w:val="00B1153D"/>
    <w:rsid w:val="00B1345B"/>
    <w:rsid w:val="00B13C6B"/>
    <w:rsid w:val="00B20B04"/>
    <w:rsid w:val="00B211A6"/>
    <w:rsid w:val="00B2556B"/>
    <w:rsid w:val="00B27E23"/>
    <w:rsid w:val="00B33D38"/>
    <w:rsid w:val="00B34244"/>
    <w:rsid w:val="00B34882"/>
    <w:rsid w:val="00B35C1A"/>
    <w:rsid w:val="00B37555"/>
    <w:rsid w:val="00B40741"/>
    <w:rsid w:val="00B416A5"/>
    <w:rsid w:val="00B418D2"/>
    <w:rsid w:val="00B45182"/>
    <w:rsid w:val="00B46CA0"/>
    <w:rsid w:val="00B47623"/>
    <w:rsid w:val="00B51B2E"/>
    <w:rsid w:val="00B51CB6"/>
    <w:rsid w:val="00B521DF"/>
    <w:rsid w:val="00B52391"/>
    <w:rsid w:val="00B53F7D"/>
    <w:rsid w:val="00B5405E"/>
    <w:rsid w:val="00B54BA2"/>
    <w:rsid w:val="00B57688"/>
    <w:rsid w:val="00B6171D"/>
    <w:rsid w:val="00B63C67"/>
    <w:rsid w:val="00B65A00"/>
    <w:rsid w:val="00B665A6"/>
    <w:rsid w:val="00B667B5"/>
    <w:rsid w:val="00B66DCB"/>
    <w:rsid w:val="00B67E5E"/>
    <w:rsid w:val="00B70015"/>
    <w:rsid w:val="00B727CF"/>
    <w:rsid w:val="00B733D1"/>
    <w:rsid w:val="00B73B35"/>
    <w:rsid w:val="00B77BB3"/>
    <w:rsid w:val="00B807BB"/>
    <w:rsid w:val="00B83590"/>
    <w:rsid w:val="00B83AEB"/>
    <w:rsid w:val="00B9073E"/>
    <w:rsid w:val="00B91C54"/>
    <w:rsid w:val="00B94E4D"/>
    <w:rsid w:val="00B97111"/>
    <w:rsid w:val="00B9740C"/>
    <w:rsid w:val="00BA3BC7"/>
    <w:rsid w:val="00BA41F8"/>
    <w:rsid w:val="00BA4A55"/>
    <w:rsid w:val="00BA5FC9"/>
    <w:rsid w:val="00BB0B12"/>
    <w:rsid w:val="00BB1C01"/>
    <w:rsid w:val="00BB4149"/>
    <w:rsid w:val="00BB6887"/>
    <w:rsid w:val="00BB6F0D"/>
    <w:rsid w:val="00BB6FAE"/>
    <w:rsid w:val="00BC2452"/>
    <w:rsid w:val="00BC3128"/>
    <w:rsid w:val="00BC35DF"/>
    <w:rsid w:val="00BC4E73"/>
    <w:rsid w:val="00BC6000"/>
    <w:rsid w:val="00BC63B6"/>
    <w:rsid w:val="00BC697D"/>
    <w:rsid w:val="00BC72F7"/>
    <w:rsid w:val="00BC7CFF"/>
    <w:rsid w:val="00BD3262"/>
    <w:rsid w:val="00BD3F83"/>
    <w:rsid w:val="00BD4B50"/>
    <w:rsid w:val="00BD58FB"/>
    <w:rsid w:val="00BD5A5E"/>
    <w:rsid w:val="00BD62B6"/>
    <w:rsid w:val="00BD673C"/>
    <w:rsid w:val="00BD6F38"/>
    <w:rsid w:val="00BE0682"/>
    <w:rsid w:val="00BE4A3A"/>
    <w:rsid w:val="00BE68E4"/>
    <w:rsid w:val="00BE7330"/>
    <w:rsid w:val="00BE78C5"/>
    <w:rsid w:val="00BE7C51"/>
    <w:rsid w:val="00BF1A0A"/>
    <w:rsid w:val="00BF4083"/>
    <w:rsid w:val="00BF51E6"/>
    <w:rsid w:val="00C00610"/>
    <w:rsid w:val="00C00CB8"/>
    <w:rsid w:val="00C05A55"/>
    <w:rsid w:val="00C06995"/>
    <w:rsid w:val="00C10086"/>
    <w:rsid w:val="00C127F2"/>
    <w:rsid w:val="00C158EE"/>
    <w:rsid w:val="00C160B8"/>
    <w:rsid w:val="00C2412B"/>
    <w:rsid w:val="00C25E09"/>
    <w:rsid w:val="00C30D8B"/>
    <w:rsid w:val="00C32155"/>
    <w:rsid w:val="00C3529B"/>
    <w:rsid w:val="00C35B9E"/>
    <w:rsid w:val="00C361E6"/>
    <w:rsid w:val="00C50D5A"/>
    <w:rsid w:val="00C5188A"/>
    <w:rsid w:val="00C51B3E"/>
    <w:rsid w:val="00C52F30"/>
    <w:rsid w:val="00C541FB"/>
    <w:rsid w:val="00C55B06"/>
    <w:rsid w:val="00C603A2"/>
    <w:rsid w:val="00C622AD"/>
    <w:rsid w:val="00C625F3"/>
    <w:rsid w:val="00C62C05"/>
    <w:rsid w:val="00C65588"/>
    <w:rsid w:val="00C666FF"/>
    <w:rsid w:val="00C67CA2"/>
    <w:rsid w:val="00C700B2"/>
    <w:rsid w:val="00C73864"/>
    <w:rsid w:val="00C73AE7"/>
    <w:rsid w:val="00C73C53"/>
    <w:rsid w:val="00C77DC3"/>
    <w:rsid w:val="00C81E9B"/>
    <w:rsid w:val="00C82D39"/>
    <w:rsid w:val="00C859FB"/>
    <w:rsid w:val="00C927A7"/>
    <w:rsid w:val="00C93791"/>
    <w:rsid w:val="00C96E1F"/>
    <w:rsid w:val="00C96E38"/>
    <w:rsid w:val="00C97827"/>
    <w:rsid w:val="00CA53DD"/>
    <w:rsid w:val="00CA5E3B"/>
    <w:rsid w:val="00CA6DD6"/>
    <w:rsid w:val="00CB24E8"/>
    <w:rsid w:val="00CB34CA"/>
    <w:rsid w:val="00CB4776"/>
    <w:rsid w:val="00CB535B"/>
    <w:rsid w:val="00CB5EAC"/>
    <w:rsid w:val="00CB6AC7"/>
    <w:rsid w:val="00CB6CB8"/>
    <w:rsid w:val="00CC10BD"/>
    <w:rsid w:val="00CC2290"/>
    <w:rsid w:val="00CC2861"/>
    <w:rsid w:val="00CC3697"/>
    <w:rsid w:val="00CC3A03"/>
    <w:rsid w:val="00CC4E83"/>
    <w:rsid w:val="00CC795F"/>
    <w:rsid w:val="00CD0ECC"/>
    <w:rsid w:val="00CD11BA"/>
    <w:rsid w:val="00CD2248"/>
    <w:rsid w:val="00CD4143"/>
    <w:rsid w:val="00CE0087"/>
    <w:rsid w:val="00CE02FA"/>
    <w:rsid w:val="00CE5800"/>
    <w:rsid w:val="00CE59F9"/>
    <w:rsid w:val="00CF3313"/>
    <w:rsid w:val="00CF7213"/>
    <w:rsid w:val="00D046B0"/>
    <w:rsid w:val="00D05966"/>
    <w:rsid w:val="00D06121"/>
    <w:rsid w:val="00D12029"/>
    <w:rsid w:val="00D23094"/>
    <w:rsid w:val="00D24B64"/>
    <w:rsid w:val="00D25B95"/>
    <w:rsid w:val="00D26A19"/>
    <w:rsid w:val="00D30484"/>
    <w:rsid w:val="00D30B53"/>
    <w:rsid w:val="00D30B9F"/>
    <w:rsid w:val="00D31426"/>
    <w:rsid w:val="00D31EB4"/>
    <w:rsid w:val="00D334EA"/>
    <w:rsid w:val="00D34267"/>
    <w:rsid w:val="00D3689C"/>
    <w:rsid w:val="00D413B5"/>
    <w:rsid w:val="00D4278B"/>
    <w:rsid w:val="00D4456B"/>
    <w:rsid w:val="00D500E3"/>
    <w:rsid w:val="00D51325"/>
    <w:rsid w:val="00D5280E"/>
    <w:rsid w:val="00D54173"/>
    <w:rsid w:val="00D564C5"/>
    <w:rsid w:val="00D56E6A"/>
    <w:rsid w:val="00D61F3E"/>
    <w:rsid w:val="00D65580"/>
    <w:rsid w:val="00D65A4B"/>
    <w:rsid w:val="00D66F53"/>
    <w:rsid w:val="00D67477"/>
    <w:rsid w:val="00D716DA"/>
    <w:rsid w:val="00D729BE"/>
    <w:rsid w:val="00D73423"/>
    <w:rsid w:val="00D73D6C"/>
    <w:rsid w:val="00D74F43"/>
    <w:rsid w:val="00D76DCC"/>
    <w:rsid w:val="00D77E82"/>
    <w:rsid w:val="00D803DF"/>
    <w:rsid w:val="00D80D09"/>
    <w:rsid w:val="00D8279A"/>
    <w:rsid w:val="00D83384"/>
    <w:rsid w:val="00D83523"/>
    <w:rsid w:val="00D8414D"/>
    <w:rsid w:val="00D855BA"/>
    <w:rsid w:val="00D86658"/>
    <w:rsid w:val="00D9012A"/>
    <w:rsid w:val="00D9116B"/>
    <w:rsid w:val="00D9636F"/>
    <w:rsid w:val="00D979B9"/>
    <w:rsid w:val="00DA0675"/>
    <w:rsid w:val="00DA1994"/>
    <w:rsid w:val="00DA271C"/>
    <w:rsid w:val="00DA3C32"/>
    <w:rsid w:val="00DA41AB"/>
    <w:rsid w:val="00DA4FAA"/>
    <w:rsid w:val="00DA66E6"/>
    <w:rsid w:val="00DB0FF9"/>
    <w:rsid w:val="00DB102B"/>
    <w:rsid w:val="00DB1122"/>
    <w:rsid w:val="00DB13F5"/>
    <w:rsid w:val="00DB1976"/>
    <w:rsid w:val="00DB65AA"/>
    <w:rsid w:val="00DC0C73"/>
    <w:rsid w:val="00DC4502"/>
    <w:rsid w:val="00DC5E2E"/>
    <w:rsid w:val="00DC5EFA"/>
    <w:rsid w:val="00DD0A7A"/>
    <w:rsid w:val="00DD120C"/>
    <w:rsid w:val="00DD175B"/>
    <w:rsid w:val="00DD329E"/>
    <w:rsid w:val="00DD3FBA"/>
    <w:rsid w:val="00DD4130"/>
    <w:rsid w:val="00DD6A28"/>
    <w:rsid w:val="00DD7BDB"/>
    <w:rsid w:val="00DE01C4"/>
    <w:rsid w:val="00DE15F5"/>
    <w:rsid w:val="00DE2BF5"/>
    <w:rsid w:val="00DE3706"/>
    <w:rsid w:val="00DE3A27"/>
    <w:rsid w:val="00DE7BD3"/>
    <w:rsid w:val="00DF1B29"/>
    <w:rsid w:val="00DF2A30"/>
    <w:rsid w:val="00DF3A72"/>
    <w:rsid w:val="00DF663C"/>
    <w:rsid w:val="00E01E8C"/>
    <w:rsid w:val="00E026A4"/>
    <w:rsid w:val="00E04B3F"/>
    <w:rsid w:val="00E10A63"/>
    <w:rsid w:val="00E110CC"/>
    <w:rsid w:val="00E12DF4"/>
    <w:rsid w:val="00E13D4C"/>
    <w:rsid w:val="00E14E03"/>
    <w:rsid w:val="00E15EDB"/>
    <w:rsid w:val="00E17B75"/>
    <w:rsid w:val="00E2182B"/>
    <w:rsid w:val="00E233D5"/>
    <w:rsid w:val="00E23559"/>
    <w:rsid w:val="00E23B6A"/>
    <w:rsid w:val="00E25705"/>
    <w:rsid w:val="00E31803"/>
    <w:rsid w:val="00E32867"/>
    <w:rsid w:val="00E342BC"/>
    <w:rsid w:val="00E35216"/>
    <w:rsid w:val="00E35681"/>
    <w:rsid w:val="00E35F5C"/>
    <w:rsid w:val="00E41E9E"/>
    <w:rsid w:val="00E4244A"/>
    <w:rsid w:val="00E44466"/>
    <w:rsid w:val="00E4594E"/>
    <w:rsid w:val="00E46CE9"/>
    <w:rsid w:val="00E47694"/>
    <w:rsid w:val="00E5085A"/>
    <w:rsid w:val="00E537CE"/>
    <w:rsid w:val="00E559F4"/>
    <w:rsid w:val="00E55C47"/>
    <w:rsid w:val="00E56245"/>
    <w:rsid w:val="00E60247"/>
    <w:rsid w:val="00E61F5A"/>
    <w:rsid w:val="00E62612"/>
    <w:rsid w:val="00E62B44"/>
    <w:rsid w:val="00E63534"/>
    <w:rsid w:val="00E648BA"/>
    <w:rsid w:val="00E64EE1"/>
    <w:rsid w:val="00E65622"/>
    <w:rsid w:val="00E6734C"/>
    <w:rsid w:val="00E70434"/>
    <w:rsid w:val="00E70B5C"/>
    <w:rsid w:val="00E71498"/>
    <w:rsid w:val="00E72897"/>
    <w:rsid w:val="00E73BAD"/>
    <w:rsid w:val="00E776EF"/>
    <w:rsid w:val="00E8068F"/>
    <w:rsid w:val="00E81633"/>
    <w:rsid w:val="00E81B2E"/>
    <w:rsid w:val="00E81B63"/>
    <w:rsid w:val="00E81DD9"/>
    <w:rsid w:val="00E84B53"/>
    <w:rsid w:val="00E84CF9"/>
    <w:rsid w:val="00E85C30"/>
    <w:rsid w:val="00E8666D"/>
    <w:rsid w:val="00E87A3D"/>
    <w:rsid w:val="00E92416"/>
    <w:rsid w:val="00E95959"/>
    <w:rsid w:val="00E967C6"/>
    <w:rsid w:val="00E976F7"/>
    <w:rsid w:val="00E977A7"/>
    <w:rsid w:val="00EA06A8"/>
    <w:rsid w:val="00EA21B3"/>
    <w:rsid w:val="00EA363C"/>
    <w:rsid w:val="00EA3F31"/>
    <w:rsid w:val="00EA5B50"/>
    <w:rsid w:val="00EA657C"/>
    <w:rsid w:val="00EA65BB"/>
    <w:rsid w:val="00EA7220"/>
    <w:rsid w:val="00EA72F6"/>
    <w:rsid w:val="00EB09B4"/>
    <w:rsid w:val="00EB37EE"/>
    <w:rsid w:val="00EB3D78"/>
    <w:rsid w:val="00EB3F8C"/>
    <w:rsid w:val="00EB6490"/>
    <w:rsid w:val="00EB6676"/>
    <w:rsid w:val="00EB6E37"/>
    <w:rsid w:val="00EC066B"/>
    <w:rsid w:val="00EC1BC5"/>
    <w:rsid w:val="00EC2670"/>
    <w:rsid w:val="00EC3001"/>
    <w:rsid w:val="00EC34B6"/>
    <w:rsid w:val="00EC50C2"/>
    <w:rsid w:val="00EC5960"/>
    <w:rsid w:val="00EC6E67"/>
    <w:rsid w:val="00EC7525"/>
    <w:rsid w:val="00ED0EB7"/>
    <w:rsid w:val="00ED1429"/>
    <w:rsid w:val="00ED17A2"/>
    <w:rsid w:val="00ED2C7B"/>
    <w:rsid w:val="00ED4FDB"/>
    <w:rsid w:val="00ED596D"/>
    <w:rsid w:val="00ED6F83"/>
    <w:rsid w:val="00EE293B"/>
    <w:rsid w:val="00EE2983"/>
    <w:rsid w:val="00EE3300"/>
    <w:rsid w:val="00EE3C4C"/>
    <w:rsid w:val="00EE3E6E"/>
    <w:rsid w:val="00EF2EDC"/>
    <w:rsid w:val="00EF3085"/>
    <w:rsid w:val="00EF3460"/>
    <w:rsid w:val="00EF3E15"/>
    <w:rsid w:val="00EF411B"/>
    <w:rsid w:val="00EF4D0A"/>
    <w:rsid w:val="00EF61AB"/>
    <w:rsid w:val="00EF631A"/>
    <w:rsid w:val="00EF6B62"/>
    <w:rsid w:val="00F01614"/>
    <w:rsid w:val="00F07C19"/>
    <w:rsid w:val="00F10133"/>
    <w:rsid w:val="00F16B76"/>
    <w:rsid w:val="00F21B58"/>
    <w:rsid w:val="00F21F1E"/>
    <w:rsid w:val="00F22DBD"/>
    <w:rsid w:val="00F23641"/>
    <w:rsid w:val="00F2482F"/>
    <w:rsid w:val="00F249B3"/>
    <w:rsid w:val="00F25C40"/>
    <w:rsid w:val="00F266D6"/>
    <w:rsid w:val="00F26B40"/>
    <w:rsid w:val="00F27228"/>
    <w:rsid w:val="00F30DCD"/>
    <w:rsid w:val="00F3170E"/>
    <w:rsid w:val="00F326AD"/>
    <w:rsid w:val="00F35426"/>
    <w:rsid w:val="00F364C1"/>
    <w:rsid w:val="00F375EA"/>
    <w:rsid w:val="00F42695"/>
    <w:rsid w:val="00F42C79"/>
    <w:rsid w:val="00F439AE"/>
    <w:rsid w:val="00F4419C"/>
    <w:rsid w:val="00F44531"/>
    <w:rsid w:val="00F44E1D"/>
    <w:rsid w:val="00F44E59"/>
    <w:rsid w:val="00F46EF0"/>
    <w:rsid w:val="00F46F3B"/>
    <w:rsid w:val="00F5152D"/>
    <w:rsid w:val="00F52BBA"/>
    <w:rsid w:val="00F56C94"/>
    <w:rsid w:val="00F56F64"/>
    <w:rsid w:val="00F574F4"/>
    <w:rsid w:val="00F57DCE"/>
    <w:rsid w:val="00F63BB1"/>
    <w:rsid w:val="00F65FA8"/>
    <w:rsid w:val="00F67CE1"/>
    <w:rsid w:val="00F70C2C"/>
    <w:rsid w:val="00F71353"/>
    <w:rsid w:val="00F71911"/>
    <w:rsid w:val="00F71C47"/>
    <w:rsid w:val="00F71FFA"/>
    <w:rsid w:val="00F72418"/>
    <w:rsid w:val="00F72A24"/>
    <w:rsid w:val="00F73A86"/>
    <w:rsid w:val="00F73FFB"/>
    <w:rsid w:val="00F74346"/>
    <w:rsid w:val="00F749BB"/>
    <w:rsid w:val="00F753E2"/>
    <w:rsid w:val="00F80324"/>
    <w:rsid w:val="00F808D6"/>
    <w:rsid w:val="00F80A7A"/>
    <w:rsid w:val="00F80CC4"/>
    <w:rsid w:val="00F81DD4"/>
    <w:rsid w:val="00F8265E"/>
    <w:rsid w:val="00F82C98"/>
    <w:rsid w:val="00F8379D"/>
    <w:rsid w:val="00F83ADE"/>
    <w:rsid w:val="00F83D32"/>
    <w:rsid w:val="00F83D6D"/>
    <w:rsid w:val="00F85868"/>
    <w:rsid w:val="00F8625E"/>
    <w:rsid w:val="00F904CF"/>
    <w:rsid w:val="00F91345"/>
    <w:rsid w:val="00F91C85"/>
    <w:rsid w:val="00F92204"/>
    <w:rsid w:val="00F92744"/>
    <w:rsid w:val="00F93CDD"/>
    <w:rsid w:val="00F93D0C"/>
    <w:rsid w:val="00F941F5"/>
    <w:rsid w:val="00F9776B"/>
    <w:rsid w:val="00FA34BE"/>
    <w:rsid w:val="00FA5A98"/>
    <w:rsid w:val="00FB0078"/>
    <w:rsid w:val="00FB1E2F"/>
    <w:rsid w:val="00FB4A6E"/>
    <w:rsid w:val="00FB573F"/>
    <w:rsid w:val="00FC0DB0"/>
    <w:rsid w:val="00FC23CB"/>
    <w:rsid w:val="00FC63CE"/>
    <w:rsid w:val="00FC6A1D"/>
    <w:rsid w:val="00FD1018"/>
    <w:rsid w:val="00FD1861"/>
    <w:rsid w:val="00FD21F0"/>
    <w:rsid w:val="00FD2369"/>
    <w:rsid w:val="00FD3230"/>
    <w:rsid w:val="00FD5172"/>
    <w:rsid w:val="00FD51C9"/>
    <w:rsid w:val="00FD69A4"/>
    <w:rsid w:val="00FD6F66"/>
    <w:rsid w:val="00FE118D"/>
    <w:rsid w:val="00FE1606"/>
    <w:rsid w:val="00FE393B"/>
    <w:rsid w:val="00FE3996"/>
    <w:rsid w:val="00FE43EE"/>
    <w:rsid w:val="00FE5690"/>
    <w:rsid w:val="00FE59D6"/>
    <w:rsid w:val="00FE7702"/>
    <w:rsid w:val="00FF1F0E"/>
    <w:rsid w:val="00FF3B3C"/>
    <w:rsid w:val="00FF5348"/>
    <w:rsid w:val="00FF740F"/>
    <w:rsid w:val="00FF75D4"/>
    <w:rsid w:val="00FF7A66"/>
    <w:rsid w:val="00FF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00A5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00A57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semiHidden/>
    <w:rsid w:val="00B00A5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6">
    <w:name w:val="Normal (Web)"/>
    <w:basedOn w:val="a"/>
    <w:uiPriority w:val="99"/>
    <w:unhideWhenUsed/>
    <w:rsid w:val="00B00A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0A57"/>
    <w:pPr>
      <w:ind w:left="720"/>
      <w:contextualSpacing/>
    </w:pPr>
    <w:rPr>
      <w:rFonts w:eastAsia="Times New Roman"/>
      <w:lang w:eastAsia="ru-RU"/>
    </w:rPr>
  </w:style>
  <w:style w:type="character" w:customStyle="1" w:styleId="a8">
    <w:name w:val="Гипертекстовая ссылка"/>
    <w:uiPriority w:val="99"/>
    <w:rsid w:val="00FD69A4"/>
    <w:rPr>
      <w:rFonts w:cs="Times New Roman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0D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4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00A5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00A57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link w:val="a4"/>
    <w:semiHidden/>
    <w:rsid w:val="00B00A5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6">
    <w:name w:val="Normal (Web)"/>
    <w:basedOn w:val="a"/>
    <w:uiPriority w:val="99"/>
    <w:unhideWhenUsed/>
    <w:rsid w:val="00B00A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0A57"/>
    <w:pPr>
      <w:ind w:left="720"/>
      <w:contextualSpacing/>
    </w:pPr>
    <w:rPr>
      <w:rFonts w:eastAsia="Times New Roman"/>
      <w:lang w:eastAsia="ru-RU"/>
    </w:rPr>
  </w:style>
  <w:style w:type="character" w:customStyle="1" w:styleId="a8">
    <w:name w:val="Гипертекстовая ссылка"/>
    <w:uiPriority w:val="99"/>
    <w:rsid w:val="00FD69A4"/>
    <w:rPr>
      <w:rFonts w:cs="Times New Roman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0D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4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p-petropavlovk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p-petropavlovk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E40A-4F39-4A13-9CC9-F334A9FF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Links>
    <vt:vector size="18" baseType="variant">
      <vt:variant>
        <vt:i4>5701730</vt:i4>
      </vt:variant>
      <vt:variant>
        <vt:i4>6</vt:i4>
      </vt:variant>
      <vt:variant>
        <vt:i4>0</vt:i4>
      </vt:variant>
      <vt:variant>
        <vt:i4>5</vt:i4>
      </vt:variant>
      <vt:variant>
        <vt:lpwstr>mailto:admradgp@mail.ru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5701730</vt:i4>
      </vt:variant>
      <vt:variant>
        <vt:i4>0</vt:i4>
      </vt:variant>
      <vt:variant>
        <vt:i4>0</vt:i4>
      </vt:variant>
      <vt:variant>
        <vt:i4>5</vt:i4>
      </vt:variant>
      <vt:variant>
        <vt:lpwstr>mailto:admradgp@mail.ru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OEM</cp:lastModifiedBy>
  <cp:revision>25</cp:revision>
  <cp:lastPrinted>2014-05-28T08:40:00Z</cp:lastPrinted>
  <dcterms:created xsi:type="dcterms:W3CDTF">2014-05-26T06:00:00Z</dcterms:created>
  <dcterms:modified xsi:type="dcterms:W3CDTF">2014-05-30T05:19:00Z</dcterms:modified>
</cp:coreProperties>
</file>